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法意瑞-瑞深 13天行程单</w:t>
      </w:r>
    </w:p>
    <w:p>
      <w:pPr>
        <w:jc w:val="center"/>
        <w:spacing w:after="100"/>
      </w:pPr>
      <w:r>
        <w:rPr>
          <w:rFonts w:ascii="微软雅黑" w:hAnsi="微软雅黑" w:eastAsia="微软雅黑" w:cs="微软雅黑"/>
          <w:sz w:val="20"/>
          <w:szCs w:val="20"/>
        </w:rPr>
        <w:t xml:space="preserve">瑞士五晚慢生活： 漫游瑞深+自由巴黎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上海-罗马   参考航班：MU787  1230  1815 
                <w:br/>
                巴黎-上海   参考航班：MU570   2005  1420+1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制作理念：经典法意瑞之瑞士深度体验，意大利经典四城打卡 +瑞士五晚慢生活+ 巴黎全天自由活动；
                <w:br/>
                精致团型：25人团队规模，确保导游服务品质；
                <w:br/>
                优选航司：中国东方航空，往返双直飞，罗马进巴黎出，全国可申请联运，飞行交流无障碍；
                <w:br/>
                舒心住宿：全程精选booking网评四星酒店，意大利段升级一晚booking网评五星酒店；
                <w:br/>
                酒店品质有保障：全程每晚酒店Booking网评分数8分及以上；
                <w:br/>
                酒店体验再升级：瑞士五晚，其中升级2晚连住湖畔特色酒店指定三选一：Hotel Seepark Thun / Belvédère Strandhotel / Deltapark Vitalresort
                <w:br/>
                酒店体验再升级：巴黎三晚连住市中心四星酒店，唯一指定：Les Jardins du Marais；
                <w:br/>
                安心用餐：旅程餐饮全面升级，早餐为美式热早，正餐为八菜一汤的中餐，保证全程中餐餐标20欧/人/餐；
                <w:br/>
                用餐体验特别升级：①佛罗伦萨T骨牛排三道式（价值50欧）+ ②威尼斯海鲜墨鱼面三道式
                <w:br/>
                ③瑞士水疗酒店晚餐（均价价值60欧）+④少女峰雪山景观餐厅三道式
                <w:br/>
                ⑤巴黎塞纳河游船晚宴（价值89欧）+⑥瑞士交通博物馆西式特色餐
                <w:br/>
                增值服务：免费提供WIFI租赁设备（2人/台），与亲朋好友分享旅行点滴!
                <w:br/>
                开心购物：保证琉森、因特拉肯、威尼斯奥莱自由活动，巴黎全天自由活动，畅享购物乐趣；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经典三国——深度游览：
                <w:br/>
                【瑞士五晚慢生活：高山，湖泊，小镇，水疗，悠然瑞士】
                <w:br/>
                ü 少女峰：阿尔卑斯山的“皇后”，是阿尔卑斯山的最高峰之一。以冰雪与山峰、阳光与浮云吸引着八方游客
                <w:br/>
                ü 瑞士交通博物馆：通过各种互动装置让您了解瑞士海陆空甚至太空的机械化历史，乐趣不断；
                <w:br/>
                ü 甜蜜时刻：巧克力DIY制作体验：世界上第一块牛奶巧克力的诞生地，体验浪漫甜蜜的巧克力之旅；
                <w:br/>
                ü 古堡品酒：在日内瓦湖畔的西庸古堡，品尝瑞士佳酿；
                <w:br/>
                ü 梦幻森林中的明珠：瑞士“蓝湖”其深蓝色的湖水晶莹剔透，是阿尔卑斯山上一颗闪耀的明珠
                <w:br/>
                ü 琉森湖游船：畅游琉森湖感受，游船上细细品味这富有魅力的湖泊
                <w:br/>
                ü 金色山口列车：瑞士大景观列车，瑞士绝美清丽的美妙风光一路相随
                <w:br/>
                ü 打卡瑞士名城小镇：琉森、因特拉肯、日内瓦、楚格
                <w:br/>
                ü 《爱的迫降》取景地：伊瑟尔特瓦尔德、布里恩茨湖
                <w:br/>
                ü 四星湖畔特色酒店连住两晚：住进景中，湖畔边的水疗酒店，沉浸式享受瑞士慢生活
                <w:br/>
                【自在浪漫的法国：艺术、建筑、时尚，浪漫法国】
                <w:br/>
                ü 巴黎深度游览：“如果你有幸在年轻时待过巴黎，那么以后不管你到哪里去，它都会跟着你一生一世；因为巴黎是一场流动的盛宴。” --《流动的盛宴》海明威。欧洲人说，法国的历史就是靠塞纳河的左右两翼平衡的，于是才有了欲望的欢乐，也有了精神的情操。我们增加巴黎深度游览只为告诉你，巴黎不只买买买，还有le rêve de Paris
                <w:br/>
                ü 双宫双讲解（人工讲解）：
                <w:br/>
                卢浮宫：位居世界四大博物馆之首，藏有被誉为世界三宝的断臂维纳斯雕像、《蒙娜丽莎》油画和胜利女神石雕
                <w:br/>
                凡尔赛宫：是巴黎著名的宫殿之一，也是世界五大宫殿之一。1979年被列为《世界文化遗产名录》
                <w:br/>
                ü 巴黎歌剧院：著名音乐剧”歌剧魅影”的灵感来源，富丽堂皇的建筑风格和神秘色彩令人赞叹；
                <w:br/>
                ü 塞纳河游船晚宴：一边欣赏巴黎左岸的风韵雅致右岸的熙攘，一边品尝地道的法式浪漫大餐。
                <w:br/>
                ü 巴黎全天自由活动：自由享受巴黎不同浪漫风情
                <w:br/>
                ü TGV高速列车：日内瓦直达巴黎市中心，省去600公里舟车劳顿的辛苦；
                <w:br/>
                【意大利四城经典打卡：阳光、小镇、人文、激情，情迷意大利】
                <w:br/>
                ü 比萨：世界著名景观比萨斜塔所在地，亲临意大利的标志建筑地打卡
                <w:br/>
                ü 佛罗伦萨：文艺复兴的发源地，徐志摩眼中的翡冷翠，佛罗伦萨历史中心1982年被评为世界文化遗产
                <w:br/>
                ü 《罗马假日》之旅：特别安排官导讲解，跟着电影的节奏追随公主来场罗马citywalk，回味公主与乔在罗马的甜蜜时光
                <w:br/>
                威尼斯：安排您乘坐极具威尼斯特色贡多拉游船细细品味，世界文化遗产的水中之城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第一天	上海罗马
                <w:br/>
                航班时刻：MU787  1230  1815   飞行时长：12小时45分
                <w:br/>
                	按照指定时间在浦东机场集合，在导游带领下直飞前往罗马；
                <w:br/>
                航班抵达后，办理好各项手续，驱车前往罗马附近酒店入住休息。
                <w:br/>
                	交通	飞机/巴士	餐食	早餐：×
                <w:br/>
                午餐：×
                <w:br/>
                晚餐：×	住宿	booking网评四星酒店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第二天	罗马—250公里—佛罗伦萨 【罗马假日】
                <w:br/>
                	9:00进入罗马市区深度citywalk，用脚步丈量这个世界著名的历史文化名城、古罗马帝国的发祥地、因建城历史悠久而被称为“永恒之城”的ROMA（观光时间不少于2.5小时）：
                <w:br/>
                【西班牙广场】这里因西班牙台阶而著名，西班牙台阶因为曾是电影《罗马假日》外景地而闻名遐迩。
                <w:br/>
                【许愿池】全球第一大的巴洛克式喷泉，是著名电影《罗马假日》的拍摄场景。
                <w:br/>
                【万神殿】*（入内）万神殿是罗马最古老的建筑之一，也是古罗马建筑的代表作，是供奉众神的寺庙。始建于公元前27年，后遭毁，约公元118年在哈德良皇帝时期重建。万神殿采用了穹顶覆盖的集中式形制，它也是罗马穹顶技术的最高代表。是古代建筑中最为宏大、保存近乎完美的建筑之一，同时也是历史上最具影响力的建筑之一。万神殿被包围在民居当中，这里可以真切感受当地的风土人情。
                <w:br/>
                【罗通达广场】罗马共有13座埃及方尖碑，是世界上方尖碑最多的城市。“万神殿方尖碑”就坐落于罗通达广场，这座高仅6.34米的方尖碑虽然不及梵蒂冈广场上的宏伟，却建造于公元前12世纪拉美西斯二世时期，曾是埃及赫拉波利斯神庙前的一座。
                <w:br/>
                【威尼斯广场】这里是罗马最大的广场，是五条大街的汇合点，全市的交通中枢地带。
                <w:br/>
                【祖国祭坛】（外观）“祖国祭坛”位于意大利罗马市中心威尼斯广场，是一座巍峨的白色大理石建筑。这里是罗马的“天安门广场人民英雄纪念碑”。因建筑的造型，这里也被绰号称为“结婚蛋糕”。
                <w:br/>
                【国会大厦广场】国会大厦广场是罗马很多生活方面的交汇点，现在这里是罗马当局的所在地。这里是一个独特的梯形的广场，有马可·奥里利乌斯的雕像，还有喷泉装点着这个华丽的地方，米开朗琪罗也参与了广场的部分设计。
                <w:br/>
                【图拉真纪功柱】图拉真纪功柱位于图拉真广场，为罗马帝国“最佳元首”图拉真所立。
                <w:br/>
                【帝国大道】罗马帝国大道是罗马市中心的一条直线道路，从威尼斯广场向东南到罗马斗兽场所在的斗兽场广场，并止于古罗马斗兽场，长约2公里。在宽广的帝国大道两旁，集中了大部分罗马帝国古都的遗迹。
                <w:br/>
                【斗兽场】（外观）作为世界著名的古城，虽然罗马斗兽场只剩下了一些残垣断壁，但它却是古罗马历史的象征。
                <w:br/>
                【古罗马废墟】（外观）在这些矗立的断壁残垣、庙墩孤柱前聆听曾经的辉煌，让您看到不一样的古都风情。
                <w:br/>
                【君士坦丁凯旋门】建于公元315年，是罗马城现存的三座凯旋门中年代较晚的一座。
                <w:br/>
                12:30前往餐厅享用中式团餐，八菜一汤参考餐单（个别菜品会因时令做调整）：
                <w:br/>
                红烧排骨、白灼虾、红烧鱼、回锅肉、萝卜炖牛肉、小鸡炖蘑菇、西红柿鸡蛋、时令蔬菜、紫菜汤、米饭+水果+茶水
                <w:br/>
                下午驱车前往佛罗伦萨附近酒店入住休息。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第三天	佛罗伦萨—90公里—比萨—280公里—帕多瓦 【情迷翡冷翠】
                <w:br/>
                	8:30驱车前往欧洲文艺复兴运动的发祥地、歌剧的诞生地—佛罗伦萨市区游览（观光时间不少于2小时）：
                <w:br/>
                【但丁故居】（外观）欧洲文艺复兴的开拓者但丁故居便是位于佛罗伦萨古城中心的圣玛格丽塔路1号。
                <w:br/>
                【主教堂广场】主教座堂广场位于佛罗伦萨市中心，圣母百花大教堂和圣乔凡尼洗礼堂都位于广场上，为佛罗伦萨必游之地，广场有很多街头艺人和小商贩。
                <w:br/>
                【花之圣母大教堂】（外观）佛罗伦萨的地标建筑，外墙以粉红色、绿色和奶油白三色的大理石砌成，展现着女性优雅高贵的气质。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1小时）圣十字广场上有一座著名的十字架，是这座广场、广场上的教堂以及整个城区名字的由来。很多非常著名的意大利人，如米开朗基罗、伽利略和马基雅维利等都安葬在广场上的圣十字教堂中。
                <w:br/>
                13:00午餐享用T骨牛排三道式：Cucina Torcicoda（猫途鹰旅行家优选餐厅）
                <w:br/>
                参考菜单：托斯卡纳特色前菜：火腿，奶酪和西红柿面包片、主食：意大利肉酱面+T骨牛排（一个牛排两人分）搭配沙拉菜和烤土豆块、餐后甜点：提拉米苏，红酒和水
                <w:br/>
                14:00午餐后驱车前往比萨（观光时间不少于1小时）：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【比萨斜塔】（外观不上塔）世界著名景观，意大利的标志之一，由于它的倾斜以及建筑特色使得比萨斜塔有着独一无二的美丽，引得世界各地游客在这座著名的斜塔下赞叹不已。
                <w:br/>
                【比萨洗礼堂】（外观）罗马式和哥德式混台风格，拥有一个直径 35公尺的巨大圆顶，和四座雕刻精緻的大门，但看外表就给人以独特的印象。
                <w:br/>
                16:00驱车前往帕多瓦周边小镇入住酒店休息。
                <w:br/>
                	交通	巴士	餐食	早餐：美式热早
                <w:br/>
                午餐：T骨牛排三道式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午餐：T骨牛排三道式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第四天	帕多瓦—40公里—威尼斯—340公里—卢加诺 【漫游水城】                                               
                <w:br/>
                	9:00前往威尼斯岛游览（上下岛+观光时间不少于3小时）：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【贡多拉】*（5人一船）游览威尼斯运河，它是威尼斯特有的、船头船尾高高翘起的黑色平底凤尾小船，水城中最具代表性的一种传统交通工具。
                <w:br/>
                11:00午餐享用威尼斯特色餐：威尼斯墨鱼面三道式，参考菜单：沙拉+墨鱼面+甜点+红酒和水
                <w:br/>
                午餐后驱车前往威尼斯奥莱购物村：
                <w:br/>
                【Designer Outlet Noventa】（自由活动不少于2小时）这里汇聚了众多时尚大牌，从潮流服饰到精致皮具，能让你以超值折扣为新年焕新，尽享时尚购物与欧洲风情完美融合的独特体验。
                <w:br/>
                官网链接：https://www.mcarthurglen.com/zh/outlets/it/designer-outlet-noventa-di-piave/
                <w:br/>
                15:30驱车前往瑞士卢加诺附近入住酒店休息，此天晚餐自理。
                <w:br/>
                	交通	巴士	餐食	早餐：美式热早
                <w:br/>
                午餐：威尼斯墨鱼面三道式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午餐：威尼斯墨鱼面三道式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第五天
                <w:br/>
                	卢加诺—170公里—楚格—30公里—琉森 【蜜月之城】 
                <w:br/>
                	8:30驱车前往中世纪小镇--楚格：
                <w:br/>
                【楚格】（观光+自由活动时间不少于1小时）楚格小镇13世纪初始建，以低税收和精品企业闻名于世。钟楼是这座城市的地标，游览别具一格的老城和波光潋滟的楚格湖。楚格老城坐落在风光旖旎的楚格湖畔，是瑞士保留最完整的中世纪建筑群之一。旧城的起点位于楚格市心脏的科林广场，广场四面汇集了老市政厅，楚格钟楼，Ochsen酒店等美仑美奂的拿破仑时期建筑。不妨在这里漫步一下，逛逛小商铺，或在咖啡馆小憩，在旧城狭窄的巷道和中世纪排楼丛中感受5个世纪前的城市脉动。
                <w:br/>
                13:00驱车前往女神赫本也曾经选择度蜜月的著名城市——琉森市区游览（观光+自由活动时间不少于3小时）：
                <w:br/>
                【琉森】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【琉森湖游船】*（时间不少于45分钟）琉森湖是瑞士的第五大湖，夹在阿尔卑斯山的群峰之间，地处陡峭的石灰岩山地中间，湖光山色相映，风景如画。游客可以从游船上细细品味这富有魅力的湖泊。
                <w:br/>
                18:00享用中式团餐，八菜一汤参考餐单（个别菜品会因时令做调整）：
                <w:br/>
                红烧排骨、葱油鸡、椒盐大虾、香酥鸭、清蒸鱼排、番茄炒蛋、时令蔬菜1、时令蔬2、紫菜蛋花汤、米饭+水果+茶水
                <w:br/>
                19:00前往琉森周边酒店入住休息。
                <w:br/>
                	交通	巴士	餐食	早餐：美式热早
                <w:br/>
                午餐：×
                <w:br/>
                晚餐：中式团餐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第六天	琉森—金色山口—因特拉肯—特色酒店 【奇妙瑞士】 
                <w:br/>
                	9:00驱车前往瑞士琉森湖畔的瑞士最受欢迎的博物馆：
                <w:br/>
                【瑞士交通博物馆（不含电影院及天文馆）】*（游览时间不少于2小时）博物馆馆建于 1959 年，里面展示了各种的交通（包括火车、 汽车、轮船、登山缆车、飞机等）和通讯的展品。2008 年进行了扩建升级，馆方设置了更多的互动参与项目和环节，使得参观更有趣味，融合了主题乐园的元素。整个博物馆的外观建筑也是帅气的打卡点之一。
                <w:br/>
                馆内有趣的项目包括：古董汽车大舞台Arena、模拟景观列车驾驶、划船比赛、驾驶测试、汽车撞击试验、战斗机模拟舱、 模拟滑翔器、机车维修等等。室外展区还有供儿童学习交通法规，筑路工程知识方面的项目。
                <w:br/>
                11:30午餐享用交通博物馆附属餐厅，交通博物馆西式特色餐，参考菜单：沙拉+红酒酱汁牛肉配土豆泥+甜点
                <w:br/>
                午餐后乘坐欧洲有名的全景观列车前往因特拉肯:（具体班次以出团为准）
                <w:br/>
                【金色山口快车Golden pass】*欧洲颇负盛名的全景观列车，感受瑞士著名的景观列车，大视野全景观的玻璃车窗，让你不错失任何角度的美景，犹如一幅幅车窗油画，让人沉醉。
                <w:br/>
                抵达因特拉肯，驱车前往因特拉肯市区（自由活动时间不少于2小时）：
                <w:br/>
                【何维克街】何维克街是因特拉肯最主要的街道，您可以在此体验感受到当地的风土人情，主街上贩卖各种物品的商店连绵约有几百公尺远，从最高级的欧洲服饰或饰品品牌至瑞士当地具纪念意义的小东西，在何维克街上都可以找到。
                <w:br/>
                【荷黑马特】荷黑马特是因特拉肯镇中心的一片绿地广场，这里是昔日修道院的庭园，视野开阔，可以眺望到少女峰的美景。宽敞的绿地上建有喷泉，还点缀着很多凉椅，是本地人散步休闲的场地。
                <w:br/>
                18:00游览结束后驱车前往特色湖畔酒店Hotel Seepark Thun / Belvédère Strandhotel / Deltapark Vitalresort入住休息。
                <w:br/>
                晚餐于酒店内享用，酒店主厨精选晚餐（温馨提醒：如遇酒店晚餐此天不开，改另外一晚晚餐享用）
                <w:br/>
                特别推荐：
                <w:br/>
                坐落在图恩湖畔的特色酒店：风景如画，我们特别在此处为您安排连住2晚，充分时间享受瑞士湖区的美景，您可以探索广阔的湖畔景观、欣赏令人惊叹的高山和水景；酒店内还提供水疗SPA，团费已包含基础水疗设施，您可再休闲时间前往体验哦~如您还想要感受瑞士殿堂级人工按摩服务，可自选付费体验！
                <w:br/>
                【Hotel Seepark Thun】Booking链接：https://www.booking.com/hotel/ch/seepark-thun.zh-cn.html
                <w:br/>
                【 Belvédère Strandhotel 】Booking链接：https://www.booking.com/hotel/ch/strandhotel-belvedere.no.html
                <w:br/>
                【Deltapark Vitalresort】Booking链接：https://www.booking.com/hotel/ch/deltapark.zh-cn.html
                <w:br/>
                	交通	巴士	餐食	早餐：美式热早
                <w:br/>
                午餐：交通博物馆西式特色餐
                <w:br/>
                晚餐：酒店主厨精选晚餐	住宿	四星水疗特色酒店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午餐：交通博物馆西式特色餐     晚餐：酒店主厨精选晚餐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四星水疗特色酒店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第七天	特色酒店—少女峰—30公里—伊瑟尔特瓦尔德—50公里—蓝湖—特色酒店 【冰雪奇缘】
                <w:br/>
                	8:30驱车前往少女峰：
                <w:br/>
                9:00【少女峰】* （观光及用餐时间不少于4小时）在少女峰雪山景观餐厅享用三道式午餐，少女峰是欧洲的至高峰，巍然屹立在伯尔尼的东南方，被称为阿尔卑斯山的“皇后”，乘坐2020年全新开通的缆车艾格快线，仅需15分钟就可把你从格林德瓦站送到艾格冰川站。随后沿着历史悠久的少女峰铁路，穿过艾格峰北面的隧道，到达海拔3453米的欧洲最高铁路站，将阿尔卑斯山壮观的全景图尽收眼底。
                <w:br/>
                【格林德瓦】格林德瓦被称为“梦幻山坡”，是一个由雪山环拥的高山小镇。高耸的维特霍恩峰、斯瑞克峰、艾格峰、僧侣峰和少女峰共同织就了一幅雄浑壮阔的雪山群像，在这寂静的群山之间，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少女峰雪山官方网站：http://www.jungfrau.ch/zh/tourism/
                <w:br/>
                13:30驱车前往伊瑟尔特瓦尔德：：
                <w:br/>
                【伊瑟尔特瓦尔德】*（观光+自由活动时间不少于1小时） 《爱的迫降》取景地伊瑟尔特瓦尔德坐落在布里恩茨湖的南岸，镇上的每一个家庭都有院子，花草簇拥，主人们精心梳理，门户开放，居民将番茄、南瓜放置在路边，放点小钱即可拿走。这里是布里恩茨湖南岸唯一的半岛小镇，在餐馆的露台上喝喝小酒/咖啡，惬意的生活就此展开~
                <w:br/>
                【布里恩茨湖】奶蓝色的布里恩茨湖以水质优良闻名，被称为“上帝最美丽的右眼”。晴朗、微云，阳光照射在湖岸边反射的光，可以听到湖水抚摸码头的声音，一切都美得有些许不真实。
                <w:br/>
                14:30驱车前往布劳西：
                <w:br/>
                【蓝湖自然公园】*（观光时间不少于1小时）瑞士“蓝湖”其深蓝色的湖水晶莹剔透，是阿尔卑斯山上一颗闪耀的明珠。于一万五千年前由一块大岩石堕落撞击形成。湛蓝清澈的湖水、让蓝湖魅影给人们留下了深深的烙印！zui早在1770年就有书记载着蓝湖的水质和品质优良的鳟鱼，至1885年旅游书上赋予zui传神的形容注解”寂静森林中的一颗宝石”。湖底有一尊女体石雕像，相传一名蓝眼少女在数百年前等待情人，因过度思念而流下蓝色泪水，才累积形成这座如水晶般的绝美湖泊。
                <w:br/>
                17:00游览结束后驱车返回特色湖畔酒店Hotel Seepark Thun / Belvédère Strandhotel / Deltapark Vitalresort入住休息。
                <w:br/>
                特别推荐：
                <w:br/>
                坐落在图恩湖畔的特色酒店：风景如画，我们特别在此处为您安排连住2晚，充分时间享受瑞士湖区的美景，您可以探索广阔的湖畔景观、欣赏令人惊叹的高山和水景；酒店内还提供水疗SPA，团费已包含基础水疗设施，您可再休闲时间前往体验哦~如您还想要感受瑞士殿堂级人工按摩服务，可自选付费体验！
                <w:br/>
                【Hotel Seepark Thun】Booking链接：https://www.booking.com/hotel/ch/seepark-thun.zh-cn.html
                <w:br/>
                【Belvédère Strandhotel】Booking链接：https://www.booking.com/hotel/ch/strandhotel-belvedere.no.html
                <w:br/>
                【Deltapark Vitalresort】Booking链接：https://www.booking.com/hotel/ch/deltapark.zh-cn.html
                <w:br/>
                	交通	巴士	餐食	早餐：美式热早
                <w:br/>
                午餐：少女峰景观三道式
                <w:br/>
                晚餐：×	住宿	四星水疗特色酒店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午餐：少女峰景观三道式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四星水疗特色酒店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第八天
                <w:br/>
                特色酒店—布罗克—40公里—蒙特勒—80公里—日内瓦 【品味瑞士】
                <w:br/>
                	9:00驱车前往布罗克：
                <w:br/>
                【布罗克】风景如画的布罗克空气纯净，远处瑞士阿尔卑斯山脉Moleson雪山，可以让您看一眼就脑补出一圈小星星，如同派拉蒙影业Paramount Pictures的logo一般。
                <w:br/>
                【Cailler巧克力DIY】*（时间不少于45分钟）在DIY的45分钟里面，您可以先品尝巧克力，然后选择一种你喜欢的Cailer基础(深色，牛奶或白色)，并添加不同的配件巧克力，著作属于您自己的个性化奖牌，期间巧克力师会向你展示如何使巧克力结晶和发酵。活动结束后你可以把你的制作奖牌的模具带回家，用您学到的技能在家里为家人/朋友再复刻出美味的巧克力奖牌哟~
                <w:br/>
                特别推荐：
                <w:br/>
                Cailler作为瑞士历史最悠久的巧克力品牌，也是瑞士首屈一指、第一家巧克力工厂的所在地，Cailler巧克力是世界上第一块牛奶巧克力的诞生地。 Cailler巧克力自1819年以来，始终坚持选用优质原料，所有可可豆均通过雀巢可可计划进行收购。这是一个帮助农户运营盈利农场，改善可可豆种植地区的社会环境，并以此为雀巢产品提供具有品质保证，并实现可持续供给的长期计划。制作巧克力所运用的榛仁和杏仁都由Cailler工厂自己烘烤，牛奶则取自距离在布罗克的Cailler之家不足30英里的牧场，所有这些都成就了Cailler巧克力独特馥郁的美味。
                <w:br/>
                11:00驱车前往蒙特勒享用中式团餐，八菜一汤参考餐单（个别菜品会因时令做调整）：红烧排骨、蒜蓉白切鸡、椒盐大虾、香酥鸭、肉沫豆腐、番茄炒蛋、时令蔬菜1、时令蔬2、紫菜蛋花汤、米饭+水果+茶水
                <w:br/>
                13:30【西庸城堡+品酒】*（含讲解，观光时间不少于45分钟）西庸城堡被誉为日内瓦湖畔的一颗珍珠，有着700年的历史，是瑞士古堡的代表，它建在日内瓦湖突起的岩石上，给人一种漂浮在湖面上的美幻、神秘之感。城堡所在的拉沃葡萄园梯田区域是著名的葡萄酒产区，也是联合国教科文组织认定的世界文化遗产。品尝城堡特别酿造的白葡萄酒Chasselas和点心，感受舌尖醇厚，结束后将获赠纪念酒杯。
                <w:br/>
                15:00驱车前往日内瓦市区（观光时间不少于1小时）：
                <w:br/>
                【Jet d’eau大喷泉】自1891年以来，大喷泉一直是日内瓦最著名的地标之一，日复一日的展示着日内瓦的活力，Jet d’eau有足足140米的高度，喷射速度最高可达200公里每小时！在一些特殊的节日和庆典之际，大喷泉的水柱还会从洁白透明变幻至五颜六色，为日内瓦港增添不一样的色彩！
                <w:br/>
                【花钟】花钟坐落于日内瓦湖畔、英国花园西边，是日内瓦重要的标志，虽然在瑞士很多城市都可见花钟的身影，但是日内瓦的花钟才是花钟鼻祖。
                <w:br/>
                【断腿木椅+万国宫】（外观）来到日内瓦一定不能错过这座伫立在联合国欧洲总部万国宫大门前的断腿木椅，这座高达12米的巨型椅子由5.5吨木材制成。大木椅尽管断掉了一条腿，仅靠剩下的三条腿却依旧屹立不倒，象征着在战争中因地雷导致肢体残缺但依旧顽强且有尊严的活着的人们。断腿木椅作为反地雷组织的标志，已成为21世纪最具有里程碑意义的艺术作品之一。万国宫是联合国的欧洲总部驻地，周围绿树环抱，正门口可以打卡拍摄万国旗。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第九天
                <w:br/>
                	日内瓦—TGV—巴黎 【Bonjour！巴黎】 
                <w:br/>
                	8:24搭乘TGV高速列车前往法国巴黎
                <w:br/>
                参考车次：LYRIA 9764   0824--11:42
                <w:br/>
                12:30驱车前往餐厅享用中式团餐，八菜一汤参考餐单（个别菜品会因时令做调整）：清蒸鲈鱼、蒜蓉白切鸡、椒盐咕咾肉、玫瑰香肠、卤牛肉、梅干菜肉沫、清炒节瓜、蒜蓉高丽菜、菠菜汤、米饭+水果+茶水
                <w:br/>
                14:00午餐后，驱车前往卢浮宫游览：
                <w:br/>
                【卢浮宫】*（含人工讲解，观光时间不少于1.5小时，周二闭馆）欣赏镇馆三宝——神秘的蒙娜莉莎、唯美的维纳斯雕像和振翅欲飞的胜利女神；
                <w:br/>
                【卢浮宫玻璃金字塔广场】（自由活动时间不少于1小时），在这洛可可艺术建筑风格下留下您的美丽身影。
                <w:br/>
                17:00游览结束后前往巴黎酒店入住休息。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	巴士/火车	餐食	早餐：美式热早
                <w:br/>
                午餐：中式团餐
                <w:br/>
                晚餐：×	住宿	巴黎市中心四星
                <w:br/>
                Les Jardins du Marais
                <w:br/>
                交通：巴士/火车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第十天
                <w:br/>
                	巴黎 【le rêve de Paris！巴黎】
                <w:br/>
                	9:00驱车前往游览：
                <w:br/>
                【凡尔赛宫】*（含人工讲解，观光时间不少于2小时，周一闭馆）位于法国巴黎20公里的西南郊外，它是世界文化遗产的重点文物，是法国封建时的帝王的行宫，始建于十六世纪，后屡次经扩建形成现存规模。凡尔赛宫的外观宏伟、壮观，内部陈设和装潢更富于艺术魅力
                <w:br/>
                13:00随后前往奥斯曼大街自由活动：
                <w:br/>
                【奥斯曼大街】（自由活动时间不少于3小时）您可前往老佛爷百货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18:00【塞纳河游船晚宴（西式三道式+酒水）】*（观光时间不少于75分钟）品尝着名厨的特色菜肴，透过橱窗望着船外五光十色的彩灯照射下的塞纳河及两边的景色和建筑，既洋溢着自由自在和从容不迫，又兼具优雅时尚和唯美浪漫的情怀。
                <w:br/>
                温馨提示：
                <w:br/>
                1.游船内禁止吸烟；
                <w:br/>
                2.游船时间为18：15-19：30，需提前30分钟登船。
                <w:br/>
                20:00前往巴黎酒店入住休息。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	巴士	餐食	早餐：美式热早
                <w:br/>
                午餐：×
                <w:br/>
                晚餐：塞纳河游船晚宴	住宿	巴黎市中心四星
                <w:br/>
                Les Jardins du Marais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晚餐：塞纳河游船晚宴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第十一天	巴黎 【Bonjour！巴黎】
                <w:br/>
                	今天是一整天的自由活动 可尽情享受巴黎时光；
                <w:br/>
                推荐行程：
                <w:br/>
                【莎玛丽丹】在周杰伦《最伟大的作品》中有这样一句歌词‘漫步走在莎玛丽丹，被岁月翻新的时光。’这部MV中周杰伦正式在这里打开通往1920年代的时光通道。这座传奇百货公司大楼的历史可以追溯到1870年，在现代巴黎人心中，莎玛丽丹百货公司唤醒了巴黎城第一座百货大楼兴起的时代记忆。漫步走在莎玛丽丹，被岁月翻新的时光。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	/	餐食	早餐：美式热早
                <w:br/>
                午餐：×
                <w:br/>
                晚餐：×	住宿	巴黎市中心四星
                <w:br/>
                Les Jardins du Marais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第十二天	巴黎上海【‌‌À bientôt！巴黎】
                <w:br/>
                航班时刻：MU570   2005  1420+1   飞行时长：10小时15分钟
                <w:br/>
                	9:00前往巴黎的文化艺术心脏游览（观光时间不少于1小时）：
                <w:br/>
                【巴黎圣心大教堂】（入内，不含圆顶）在巴黎这个浪漫之都海拔129米的山丘之上，挺立着这座宏伟的建筑，因相对高度较高，圣心教堂让所有的参观者都有高山仰止的感觉。
                <w:br/>
                温馨提示注意：如遇宗教性节日或活动不可入内，敬请谅解。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11:00【巴黎歌剧院】*（含人工讲解，观光时间不少于45分钟）巴黎歌剧院于1875年1月5日开幕，是世界上最大的歌剧院。1896年5月20日的晚上发生了一起重大事件，一个巨大的8吨重的枝形吊灯从天花板的高度跌落下来，由于这段插曲和这座建筑的各种特征，包括一个地下湖，巴黎的这座歌剧院激发了有史以来最著名的小说之一，歌剧魅影。温馨提示注意：如遇遇演出歌剧院不对外开放，且顺序无法配合调整的情况下，现场退门票费用17欧/人）
                <w:br/>
                12:00驱车前往餐厅享用中式团餐，八菜一汤参考餐单（个别菜品会因时令做调整）：
                <w:br/>
                椒盐虾、盐煎肉、口水鸡、红烧肉、清蒸鱼片、雪菜毛豆肉丁、炝炒土豆丝、上海青、紫菜蛋花汤、米饭+水果+茶
                <w:br/>
                13:30游览光芒四射的花都名胜巴黎（观光时间不少于1.5小时）：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【巴黎圣母院】（外观）地处塞纳河中央西堤岛上，与巴黎市政厅和卢浮宫隔河相望，是法国巴黎的象征，世界主流宗教基督教圣地。
                <w:br/>
                航班起飞3小时前在导游的带领下抵达机场办理登机、退税等各项手续后，搭乘国际航班返回上海。
                <w:br/>
                	交通	巴士/飞机	餐食	早餐：美式热早
                <w:br/>
                午餐：中式团餐
                <w:br/>
                晚餐：×	住宿	飞机上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第十三天	上海
                <w:br/>
                	抵达机场，请将您的护照、登机牌交予领队，以便递交领馆进行销签工作。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
                <w:br/>
                【保证每晚Booking网评分数8分及以上】
                <w:br/>
                ◎全程旅游巴士(含保险)；
                <w:br/>
                ◎全程中文领队兼导游服务；
                <w:br/>
                ◎酒店内美式热早，行程中所列的午晚正餐(中式8菜1汤+茶水+水果)+佛罗伦萨T骨牛排三道式+威尼斯墨鱼面三道式+瑞士交通博物馆西式特色餐+水疗酒店晚餐一顿+少女峰雪山三道式+巴黎塞纳河游船晚宴；
                <w:br/>
                【保证全程中餐餐标20欧/人/餐】
                <w:br/>
                ◎申根ADS瑞士团队签证费用；
                <w:br/>
                ◎赠送境外旅游人身伤害意外险；
                <w:br/>
                ◎琉森-因特拉肯 金色山口快车二等座；
                <w:br/>
                ◎日内瓦-巴黎 TGV高速列车二等座；
                <w:br/>
                ◎门票包含：罗马万神殿、贡多拉游船、瑞士交通博物馆、琉森湖游船、少女峰雪山、蓝湖自然公园、Cailler巧克力DIY、西庸城堡（含品酒）、卢浮宫(含人工讲解)、凡尔赛宫（含人工讲解）、塞纳河游船（含餐）、巴黎歌剧院（含人工讲解）；
                <w:br/>
                ◎司机、导游服务费390元。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9200 元/间；如您选择单人入住大床房，全程房差人民币9700 元/间；
                <w:br/>
                （当大床房满房时会安排双标间）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◎6周岁以下不占床的儿童报名，在成人价上直接扣减9200元/人结算。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欧洲相关国家的销签时间通常在15个工作日左右，请客人报名参团时，注意自己回国后的其他出境安排。为了避免造成不  
                <w:br/>
                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2025-07-23T22:54:26+08:00</dcterms:created>
  <dcterms:modified xsi:type="dcterms:W3CDTF">2025-07-23T22:54:26+08:00</dcterms:modified>
</cp:coreProperties>
</file>

<file path=docProps/custom.xml><?xml version="1.0" encoding="utf-8"?>
<Properties xmlns="http://schemas.openxmlformats.org/officeDocument/2006/custom-properties" xmlns:vt="http://schemas.openxmlformats.org/officeDocument/2006/docPropsVTypes"/>
</file>