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7-8月【梦想贵州】行程单</w:t>
      </w:r>
    </w:p>
    <w:p>
      <w:pPr>
        <w:jc w:val="center"/>
        <w:spacing w:after="100"/>
      </w:pPr>
      <w:r>
        <w:rPr>
          <w:rFonts w:ascii="微软雅黑" w:hAnsi="微软雅黑" w:eastAsia="微软雅黑" w:cs="微软雅黑"/>
          <w:sz w:val="20"/>
          <w:szCs w:val="20"/>
        </w:rPr>
        <w:t xml:space="preserve">黄果树景区·大小七孔·青岩古镇·西江千户苗寨· 青岩古镇·龙里水乡《贵秀》5日游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DCJQ2025071601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【纯玩承诺】	► 全程0购物0自费0擦边0车销，若有违约赔付5000元
                <w:br/>
                ►每天大巴车出发时间不早于08：00，真正“早睡晚起”，打破传统跟团游的时间束缚。
                <w:br/>
                <w:br/>
                <w:br/>
                【梦想座驾】	►1+1双排座带脚托梦想座驾，超大空间，超宽间距，仅设13席座椅，
                <w:br/>
                ►全车人数8-13人，精品舒适小团，天天发班
                <w:br/>
                ► BBA接站，尊享机场VP通道，接站配法国依云矿泉水，可带走
                <w:br/>
                ►司机统一机长制服上团，行程每天上下行李
                <w:br/>
                <w:br/>
                <w:br/>
                <w:br/>
                <w:br/>
                <w:br/>
                <w:br/>
                【专属定制】	► 精心安排黄果树天星桥景区上、下段全程游览，区别于其他旅游团只去上半段
                <w:br/>
                ► 收客不限人数、不限地区、不限职业、不限年龄
                <w:br/>
                ► 全程专属包房用餐，拒绝嘈杂用餐环境，每人赠送VIP专属能量补给精美水果一份
                <w:br/>
                ► 随车配备自拍杆、雨伞、充电宝、晕车贴等，定制矿泉水无限畅饮
                <w:br/>
                ► 特别安排苗服换装体验和打糍粑互动体验，并送小吃糍粑一份
                <w:br/>
                ► 保证入住西江和荔波景区，住核心双景区，看双夜景，VIP待遇
                <w:br/>
                ► 小七孔专属VIP免排队检票通道，入住大小七孔景区内部，错峰游览小七孔
                <w:br/>
                ► 升级特色餐：金耳菌王宴，瑶山牛头宴，山房私房菜，瑶王至尊大鲵宴
                <w:br/>
                ► 遴选正规专职中文优秀导游，热情讲解，服务周到，绝不带进店，绝不推销商品
                <w:br/>
                ► 全程舒适酒店，可选国际五星/网评5钻/豪标三种房型
                <w:br/>
                【精华景点】	
                <w:br/>
                【西江千户苗寨】—— 国家5A景区，世界最大苗族聚居村，苗族露天博物馆，璀璨夜景
                <w:br/>
                【黄果树】——国家5A景区，亚洲第一大瀑布群，飞流直下，气势磅礴，中国最美瀑乡
                <w:br/>
                【大小七孔】——国家5A景区，贵州第一个世界自然遗产，被誉为镶嵌在地球腰带上的绿宝石
                <w:br/>
                【青岩古镇】——国家5A景区，贵州四大古镇之首，最美明朝军屯重镇
                <w:br/>
                【龙里水乡《贵秀》】—— 360°旋转舞台+水幕全息+高空威亚，用科技复活千年黔史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【纯玩承诺】
                <w:br/>
                ► 全程0购物0自费0擦边0车销，若有违约赔付5000元
                <w:br/>
                ►每天大巴车出发时间不早于08：00，真正“早睡晚起”，打破传统跟团游的时间束缚。
                <w:br/>
                <w:br/>
                <w:br/>
                【梦想座驾】
                <w:br/>
                ►1+1双排座带脚托梦想座驾，超大空间，超宽间距，仅设13席座椅，
                <w:br/>
                ►全车人数8-13人，精品舒适小团，天天发班
                <w:br/>
                ► BBA接站，尊享机场VP通道，接站配法国依云矿泉水，可带走
                <w:br/>
                ►司机统一机长制服上团，行程每天上下行李
                <w:br/>
                <w:br/>
                <w:br/>
                <w:br/>
                <w:br/>
                <w:br/>
                <w:br/>
                【专属定制】
                <w:br/>
                ► 精心安排黄果树天星桥景区上、下段全程游览，区别于其他旅游团只去上半段
                <w:br/>
                ► 收客不限人数、不限地区、不限职业、不限年龄
                <w:br/>
                ► 全程专属包房用餐，拒绝嘈杂用餐环境，每人赠送VIP专属能量补给精美水果一份
                <w:br/>
                ► 随车配备自拍杆、雨伞、充电宝、晕车贴等，定制矿泉水无限畅饮
                <w:br/>
                ► 特别安排苗服换装体验和打糍粑互动体验，并送小吃糍粑一份
                <w:br/>
                ► 保证入住西江和荔波景区，住核心双景区，看双夜景，VIP待遇
                <w:br/>
                ► 小七孔专属VIP免排队检票通道，入住大小七孔景区内部，错峰游览小七孔
                <w:br/>
                ► 升级特色餐：金耳菌王宴，瑶山牛头宴，山房私房菜，瑶王至尊大鲵宴
                <w:br/>
                ► 遴选正规专职中文优秀导游，热情讲解，服务周到，绝不带进店，绝不推销商品
                <w:br/>
                ► 全程舒适酒店，可选国际五星/网评5钻/豪标三种房型
                <w:br/>
                【精华景点】
                <w:br/>
                【西江千户苗寨】—— 国家5A景区，世界最大苗族聚居村，苗族露天博物馆，璀璨夜景
                <w:br/>
                <w:br/>
                【黄果树】——国家5A景区，亚洲第一大瀑布群，飞流直下，气势磅礴，中国最美瀑乡
                <w:br/>
                <w:br/>
                【大小七孔】——国家5A景区，贵州第一个世界自然遗产，被誉为镶嵌在地球腰带上的绿宝石
                <w:br/>
                <w:br/>
                【青岩古镇】——国家5A景区，贵州四大古镇之首，最美明朝军屯重镇
                <w:br/>
                <w:br/>
                【龙里水乡《贵秀》】—— 360°旋转舞台+水幕全息+高空威亚，用科技复活千年黔史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贵阳接站&gt;&gt;&gt;贵阳
                <w:br/>
              </w:t>
            </w:r>
          </w:p>
          <w:p>
            <w:pPr>
              <w:pStyle w:val="indent"/>
            </w:pPr>
            <w:r>
              <w:rPr>
                <w:rFonts w:ascii="微软雅黑" w:hAnsi="微软雅黑" w:eastAsia="微软雅黑" w:cs="微软雅黑"/>
                <w:color w:val="000000"/>
                <w:sz w:val="20"/>
                <w:szCs w:val="20"/>
              </w:rPr>
              <w:t xml:space="preserve">
                乘坐大交通到达“林城”贵阳，工作人员接站（飞机/高铁）后前往酒店办理入住，后自由活动至次日出发。 
                <w:br/>
                送达酒店后报参团人姓名入住酒店（具体酒店信息，师傅接站后告知入住酒店名字）。 
                <w:br/>
                贵阳市区推荐： 
                <w:br/>
                二七路小吃街 地址：贵阳火车站鸿通城，营业时间：12:00—22:00 
                <w:br/>
                黔货出山 地址：贵州省农业厅一楼，电话 0851-85818581 
                <w:br/>
                大同街小吃街 地址：云岩区喷水池大同街小吃城，营业时间：10:00—22：00 
                <w:br/>
                青云市集 地址：南明区青云路东段，营业时间：19:00—凌晨 04:00 
                <w:br/>
                探贵阳名景：逛贵阳老百姓最喜爱的【黔灵山公园】；观贵阳市市徽【甲秀楼】，夜景尤为漂亮。 
                <w:br/>
                温馨提示： 
                <w:br/>
                1. 接站服务：提供贵阳市区免费接机/接火车服务，接机/接火车的工作人员会在您出发日期前一天 21：30 之前向您推送消息并与您联 
                <w:br/>
                系，请保持手机通畅，注意查收！（不少智能手机有短信屏蔽功能，请及时到垃圾箱找寻，如果超过时间没有接到任何通知，请及时与 
                <w:br/>
                地接经理联系）； 
                <w:br/>
                2. 出发时间：导游会在集合日当天 19：00 一 21:00 与您取得联系，通知第二天集合出发的时间以及注意事项； 
                <w:br/>
                3. 安全提示：自由活动期间，请注意人身财产安全，出门请记好酒店电话、位置以及导游的联系方式，请乘坐正规出租车出行（在市内 
                <w:br/>
                打车一般 10-15 元即可）。 
                <w:br/>
                . 黔灵山灵猴比较灵，请注意自己的包、相机、食物、饮料等。最好不要太过靠近，以免被猴伤到。
                <w:br/>
                交通：合肥至贵阳飞机经济舱、1+1双排座带脚托梦想座驾
                <w:br/>
                到达城市：贵阳市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	【4钻】：亚朵酒店/浩枫温德姆 	【5钻】：希尔顿惠庭/世纪金源 	【国五】：东景希尔顿/铂尔曼/中天凯悦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贵阳&gt;&gt;&gt;黄果树&gt;&gt;&gt;贵阳/青岩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入园同时赠送【飞跃黄果树】，裸眼3D，动感4D座椅，6D视觉呈现，沉浸式演艺，观看时间20分钟（含进出场时间），之后从专属快速通道进入黄果树景区，全年首站进景区不排队，环保车快速出景区，景区由【天星桥】、【黄果树瀑布】、【陡坡塘瀑布】三大景点组成游览时间约为6-7小时。到景区后换乘景区环保车（含环保车50元/人，保险10元/人），游览有水上石林、天然盆景之称的【天星桥】天星桥全程（游览时间2.5小时左右），脚踏在石上，人行在水中，小桥流水，曲径通幽，在石缝中穿行，打卡有趣的数生石和最美丽的银链坠潭瀑布。
                <w:br/>
                之后游览亚洲最大，贵州必游景点【黄果树瀑布】（不含黄果树景区内扶梯50元/人，暂属必须消费项目，敬请自理），游览不少于3H；黄果树大瀑布宽101米，高77.8米，是世界上唯一可以从上、下、前、后、左、右六个方位观赏的瀑布，峭壁震颤，谷底轰雷，十里开外也能听到它的咆哮，溅起的水雾可弥漫数百米以上。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尔后乘车前往酒店入住休息！
                <w:br/>
                温馨小贴示
                <w:br/>
                1.黄果树景区内游客较多，请拍照时勿走路。
                <w:br/>
                2.黄果树大瀑布，会有水溅到景区道路上，请各位游客小心湿滑，以免摔倒。
                <w:br/>
                3.景点之间换乘环保车，需排队有序上车，请勿拥挤。
                <w:br/>
                4.为了安全和体验，黄果树【水帘洞】实行预约制，必须提前在官方平台小程序安旅通预约，若已无预约名额，可前往其它景点参观，感谢理解与配合。
                <w:br/>
                交通：1+1梦想座驾
                <w:br/>
                景点：黄果树景区
                <w:br/>
                到达城市：安顺市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贵阳/青岩	【4钻】：智选假日 	【5 钻】：贵阳青岩假日度假酒店(由于景区地区条件所限，酒店为当地精选五钻酒店) 	【国五】：花间堂文凡别院(由于景区地区条件所限，酒店为当地精选五钻酒店)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酒店&gt;&gt;&gt;青岩古镇&gt;&gt;&gt;龙里水乡《贵秀》&gt;&gt;&gt;荔波
                <w:br/>
              </w:t>
            </w:r>
          </w:p>
          <w:p>
            <w:pPr>
              <w:pStyle w:val="indent"/>
            </w:pPr>
            <w:r>
              <w:rPr>
                <w:rFonts w:ascii="微软雅黑" w:hAnsi="微软雅黑" w:eastAsia="微软雅黑" w:cs="微软雅黑"/>
                <w:color w:val="000000"/>
                <w:sz w:val="20"/>
                <w:szCs w:val="20"/>
              </w:rPr>
              <w:t xml:space="preserve">
                上午：酒店早餐后乘车前往游览明清古镇，中国的“耶路撒冷”5A级景区【青岩古镇】（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w:br/>
                下午：乘车前往流光溢彩的龙里水乡，赠送价值 298 元贵州经典代表性演出--龙里水乡《贵秀》，龙里水乡看贵秀，一眼千年大贵州！整台演出是以历史时间轴线串连，由《沧海桑田》、《山水传奇》、《奢香夫人》、《铁血忠魂》、《云顶霓裳》、《盛世贵州》这六幕场景组成。科技、演艺、文化、自然互相碰撞，把文化艺术与高科技完美融合，将生命的起源、历史、民风民俗、歌舞等极具贵州代表性的文化符号呈现给观众。让观众切身体验、欣赏到贵州大好河山的秀丽风景，穿越在这美妙的千年时空。通过表演，仿佛带大家品读一本关于贵州厚厚的艺术文化圣卷，令人回味悠长。
                <w:br/>
                后乘车前往荔波，入住小七孔景区内酒店休息。
                <w:br/>
                交通：1+1梦想座驾
                <w:br/>
                景点：青岩古镇、《贵秀》演出
                <w:br/>
                到达城市：荔波县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午餐：X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	【4钻】：竹园酒店(由于荔波地区条件所限，酒店为精选精品高级房型) 	【5钻】：睿景酒店(由于荔波地区条件所限，酒店为精选精品高级房型) 	【国五】：施柏阁大观酒店(由于景区地区条件所限，酒店为当地精选五钻酒店)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酒店&gt;&gt;&gt;大小七孔&gt;&gt;&gt;西江千户苗寨&gt;&gt;&gt;住苗寨景区内
                <w:br/>
              </w:t>
            </w:r>
          </w:p>
          <w:p>
            <w:pPr>
              <w:pStyle w:val="indent"/>
            </w:pPr>
            <w:r>
              <w:rPr>
                <w:rFonts w:ascii="微软雅黑" w:hAnsi="微软雅黑" w:eastAsia="微软雅黑" w:cs="微软雅黑"/>
                <w:color w:val="000000"/>
                <w:sz w:val="20"/>
                <w:szCs w:val="20"/>
              </w:rPr>
              <w:t xml:space="preserve">
                早餐后游览国家5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之后游览世界自然遗产地，国家级5A景区，中国最美丽的地方【小七孔】（含小七孔电瓶车40元/人，保险10元/人）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游览结束后乘车前往5A级旅游景区【西江千户苗寨】，车程大约3H，到达后乘景区电瓶车（4程电瓶车费用20元/人，保险10元/人，费用已含）进入景区，前往酒店办理完入住手续后自由活动。俯瞰【西江苗寨夜景】，夜幕降临，千万盏星灯亮起，星星点点，甚是壮观。之后自由活动，入住酒店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3.由于西江地处偏远，食材不能及时运输导致菜品种类较少，餐食水平较贵阳的标准会较低
                <w:br/>
                交通：1+1梦想座驾
                <w:br/>
                景点：大小七孔、西江千户苗寨
                <w:br/>
                到达城市：西江千户苗寨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	【4钻】：画印度假（观景房）、田眠轻奢（观景房）(由于西江地区条件所限，酒店为精选豪华房型) 	【5钻】：七封信逅山（非观景）/蝶菲系列（非观景）(由于西江地区条件所限，酒店为精选豪华房型) 	【国五】：七封信逅山（非观景）/蝶菲系列（非观景）(由于西江地区条件所限，酒店为精选豪华房型)</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西江千户苗寨&gt;&gt;&gt;二上观景台&gt;&gt;&gt;换苗服&gt;&gt;&gt;贵阳送站
                <w:br/>
              </w:t>
            </w:r>
          </w:p>
          <w:p>
            <w:pPr>
              <w:pStyle w:val="indent"/>
            </w:pPr>
            <w:r>
              <w:rPr>
                <w:rFonts w:ascii="微软雅黑" w:hAnsi="微软雅黑" w:eastAsia="微软雅黑" w:cs="微软雅黑"/>
                <w:color w:val="000000"/>
                <w:sz w:val="20"/>
                <w:szCs w:val="20"/>
              </w:rPr>
              <w:t xml:space="preserve">
                上午：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之后在指定时间地点打卡网红山房社会餐厅—【网红巨藤手掌】俯瞰西江打卡，品尝山房私房菜，后返回客栈取回行李。下午：游览结束返回贵阳统一送站，结束此次愉快的行程。
                <w:br/>
                如当日预定有返程大交通，为免耽误大交通时间，回程预定的高铁应在17:00以后。飞机航班应订在17:30之后。也可以送凯里南站14：30之后站次。
                <w:br/>
                交通：1+1梦想座驾、贵阳至合肥飞机经济舱
                <w:br/>
                景点：西江千户苗寨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早餐：酒店提供早餐，不用不退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1.交通：首席座驾（1+1豪华梦想座驾，保证一人一正位，不指定车位）
                <w:br/>
                2.酒店：行程所列酒店住宿费用(一人一床位，正规双人标间，24小时热水空调)。
                <w:br/>
                3.餐饮：行程所列4早4正，正餐餐标60/人，8-13人/桌，人数增加相应增加菜品。
                <w:br/>
                4.门票：所列景点首道门票，黄果树门票、小七孔门票、西江千户苗寨门票、青岩古镇门票
                <w:br/>
                含小交通140元/人：黄果树环保车及保险60元/人，西江电瓶车及保险30元/人、小七孔观光车及保险50元/人
                <w:br/>
                5.保险：含旅行社责任险，每人购买一份旅游意外险。（理赔最终解释权归保险公司所有）。
                <w:br/>
                6.导游：全程持证优秀中文导游服务
                <w:br/>
                7.儿童价特殊说明：儿童价格不含门票、景区小交通、床位，如儿童入园超高1.2米（含），需自理景区小交通费用；儿童不享受任何赠送门票，如产生费用 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1.黄果树大扶梯单程30元/人，往返50元/人；鸳鸯湖划船30元/人，青岩电瓶车及保险25元/人，自愿选择参加。
                <w:br/>
                2.交通延阻、罢工、天气、飞机、机器故障、航班取消或更改时间等不可抗力原因导致的额外费用。
                <w:br/>
                3. 一切个人消费以及“费用包含”中未提及的任何费用。
                <w:br/>
                4.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
                <w:br/>
                产生免票退 200 元（黄果树 120 小七孔 60 西江苗寨 20 ） 
                <w:br/>
                半票退 100 元（黄果树 60 小七孔 30 西江苗寨 10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4、请成人带好有效证件，儿童带好户口本；航班抵达前3天以内取消合同的客人需收车位费1000元/人。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
                <w:br/>
                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2025-08-04T06:00:29+08:00</dcterms:created>
  <dcterms:modified xsi:type="dcterms:W3CDTF">2025-08-04T06:00:29+08:00</dcterms:modified>
</cp:coreProperties>
</file>

<file path=docProps/custom.xml><?xml version="1.0" encoding="utf-8"?>
<Properties xmlns="http://schemas.openxmlformats.org/officeDocument/2006/custom-properties" xmlns:vt="http://schemas.openxmlformats.org/officeDocument/2006/docPropsVTypes"/>
</file>