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精品冰岛8天5晚（AY+FI）KEF-KEF行程单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HCGL202400059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AY088  上海浦东国际机场（PVG） T2 - 赫尔辛基万塔机场 (HEL)   20:55/05:15+1 
                <w:br/>
                AY991  赫尔辛基万塔机场 (HEL) 2 - 雷克雅未克国际机场 （KEF） T1  07:20/09:15 
                <w:br/>
                AY994  雷克雅未克国际机场 （KEF）  - 赫尔辛基万塔机场 (HEL)   17:15/23:40 
                <w:br/>
                AY087  赫尔辛基万塔机场 (HEL) 2 - 上海浦东国际机场（PVG） T1  00:50/18:10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精选航司：精选芬兰航空，搭配内飞，最佳搭配，开启冰岛之旅
                <w:br/>
                服务保障：25人精品小团，资深中文导游带队,确保服务高品质
                <w:br/>
                甄选酒店：3晚Booking网评4星酒店+2晚冰岛当地特色酒店，BOOKING 评分不低于 7.8.
                <w:br/>
                餐食升级：3顿中餐8菜1汤，六顿冰岛西式特色餐【羊肉汤/鳕鱼/牛肉/鸡肉/龙虾/番茄农场】
                <w:br/>
                贴心赠送：赠随身 WIFI 设备二人一台，时刻与亲朋好友分享您的旅途大片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匠心打造 【不可错过冰岛旅游达人体验，满足自由行游客的一切烦恼】
                <w:br/>
                【五大瀑布】熔岩瀑布 儿童瀑布 森林瀑布 塞利雅兰瀑布 黄金瀑布 感受冰岛瀑布的魅力
                <w:br/>
                【钻石沙滩】冰川融化大小不一的冰块流进杰古沙龙冰河湖，在沙滩上搁浅，错落有致的模样，就像沙滩上的钻石
                <w:br/>
                【羽毛峡谷】一道河川温柔地将峡谷切成两岸，将蜿蜒的山谷切割为不对称的奇异风情。就像羽翼上的纹路一般。
                <w:br/>
                【维克黑沙滩】维由海水搬运积聚的火山岩碎屑形成，颜色是天然玄黑色，但海水未受影响，依然清澈亲切。
                <w:br/>
                【火山口湖】吸收了周围土壤的矿物质，湖水呈鬼魅般的幽绿色，世界上最著名的三个火山口湖之一
                <w:br/>
                【蓝湖】冰岛著名的地热温泉，由部分火山熔岩形成，水温约 37～39 °C。湖水富含矽、硫等矿物质
                <w:br/>
                【观鲸】欣赏广袤深邃的海洋，认识冰岛海洋、美丽海鸟、岛屿风光，沿着航线准备邂逅鲸鱼家族。
                <w:br/>
                【维京寿司船】带您穿越到维京时代的捕鱼船上，品尝来自大海的味道；
                <w:br/>
                【瓦特纳冰川徒步】从冰川脚下的村庄开始，接近令人敬畏的冰川，一路上欣赏令人惊叹的冰川风景
                <w:br/>
                【杰古沙龙冰湖游船】千年冰川保留下来的蓝色梦境，全在杰古沙龙冰河湖，它是南极和格陵兰之外第三大的冰原
                <w:br/>
                【斯蒂基斯霍尔米】《白日梦想家》掀起冰岛旅游的风潮，影迷纷纷莅临斯蒂基斯霍尔米，寻找男主角的追梦场景。
                <w:br/>
                【逛雷市local手办店】网红的海鲜餐厅超地道的咖啡店，LLaugavegur购物街shopping之旅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上海-(飞机)-赫尔辛基
                <w:br/>
              </w:t>
            </w:r>
          </w:p>
          <w:p>
            <w:pPr>
              <w:pStyle w:val="indent"/>
            </w:pPr>
            <w:r>
              <w:rPr>
                <w:rFonts w:ascii="微软雅黑" w:hAnsi="微软雅黑" w:eastAsia="微软雅黑" w:cs="微软雅黑"/>
                <w:color w:val="000000"/>
                <w:sz w:val="20"/>
                <w:szCs w:val="20"/>
              </w:rPr>
              <w:t xml:space="preserve">
                参考航班：
                <w:br/>
                AY088  上海浦东国际机场（PVG） T2 - 赫尔辛基万塔机场 (HEL)   20:55/05:15+1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赫尔辛基-(飞机)-雷克雅未克-(大巴约180公里)-冰岛小镇
                <w:br/>
              </w:t>
            </w:r>
          </w:p>
          <w:p>
            <w:pPr>
              <w:pStyle w:val="indent"/>
            </w:pPr>
            <w:r>
              <w:rPr>
                <w:rFonts w:ascii="微软雅黑" w:hAnsi="微软雅黑" w:eastAsia="微软雅黑" w:cs="微软雅黑"/>
                <w:color w:val="000000"/>
                <w:sz w:val="20"/>
                <w:szCs w:val="20"/>
              </w:rPr>
              <w:t xml:space="preserve">
                参考航班：
                <w:br/>
                AY991  赫尔辛基万塔机场 (HEL) 2 - 雷克雅未克国际机场 （KEF） T1  07:20/09:15 
                <w:br/>
                ●【雷克雅未克】,是冰岛首都，地理上非常接近北极圈，是全世界至北的首都。由于地热能为城市的工业提供能源，因此在这里看不到常见的锅炉和烟囱。雷克雅未克天空蔚蓝，市容整洁，几乎没有污染，故有“无烟城市”之称。
                <w:br/>
                ●【哈帕音乐厅】外观（游览不少于15分钟）,前往海边的老码头，参观哈帕音乐厅，它在2013年赢得了世界上享有盛名的建筑奖项、欧洲联盟当代建筑奖——密斯-凡德罗奖。音乐厅的几何玻璃幕墙随着天空的颜色和季节的变化反射出令彩虹都相形见绌的万千颜色。
                <w:br/>
                ●【托宁湖】（游览不少于15分钟）,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
                <w:br/>
                ●【哈尔格林姆斯教堂】外观（游览不少于15分钟）,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阳光海盗船】外观（游览不少于15分钟）,位于海边的阳光海盗船，其实应该叫做维京船骨架雕塑。它所在的地方是历史上头一批维京人登陆冰岛的地方，而维京人是冰岛人的祖先，因此维京船骨架成为雷克雅未克的一个标志。
                <w:br/>
                ●【LLaugavegur购物街shopping之旅】（游览不少于2小时）,Laugavegur位于雷克雅未克的心脏地带，从酒吧、俱乐部到艺术画廊和具有设计感的店都能在这里寻到，同时也能感受到这里的街头文化，有政治涂鸦，奇怪的广告，也有令人惊叹的壁画。路的尽头就是哈尔格林姆教堂。逛累了，你可以在咖啡店买一杯拿铁或者一个冰淇淋蛋卷。有些餐厅还会提供一条冰岛产的厚毛毯。幸运的话，或许会遇见即兴表演的乐队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午餐：中式8菜1汤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冰岛小镇-(大巴约80公里)-斯奈山半岛-(大巴约200公里)-冰岛小镇
                <w:br/>
              </w:t>
            </w:r>
          </w:p>
          <w:p>
            <w:pPr>
              <w:pStyle w:val="indent"/>
            </w:pPr>
            <w:r>
              <w:rPr>
                <w:rFonts w:ascii="微软雅黑" w:hAnsi="微软雅黑" w:eastAsia="微软雅黑" w:cs="微软雅黑"/>
                <w:color w:val="000000"/>
                <w:sz w:val="20"/>
                <w:szCs w:val="20"/>
              </w:rPr>
              <w:t xml:space="preserve">
                ●【斯蒂基斯霍尔米】,《百日梦想家》中格陵兰岛的取景地是斯蒂基斯霍尔米，在这个优美的小镇上，Walter发现了Sean照片上的“拇指”线索。
                <w:br/>
                ●【维京寿司船】入内（游览不少于1小时）,船员会从海底捞出各种各样的贝类:扇贝、海胆、螃蟹、海星等供游客们欣赏，也会现场让大家品尝来自大海的新鲜美味（请根据自身情况选择是否品尝）。寿司船航行于布雷亚菲约尔无数的岛屿间，欣赏海上童话般的风景:斑驳的岩石表面，历史名胜地区，以及冰岛海岸上最强大的洋流。运气好的话，也会遇到各种鸟类:海雀(海鹦鹉)、北极燕鸥等等，甚至是冰岛鸟类之王--白尾鹰。
                <w:br/>
                ●【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皇冠上的宝石”，尖尖的白色冰帽下埋藏的是同名火山。这个神秘美丽的地方激发了许多作家与艺术家的灵感，法国科幻作家儒勒凡尔纳的名作《地心游记》中这里就是通往地球中心的入口。
                <w:br/>
                ●【熔岩瀑布】（游览不少于30分钟）,熔岩瀑布又名赫伦瀑布，位于西部冰岛的博尔加内峡湾内，是由流淌于熔岩原边缘的溪流汇聚形成的，随后汇入冰川河。
                <w:br/>
                ●【儿童瀑布】（游览不少于15分钟）,熔岩瀑布旁的儿童瀑布也是冰岛西部的一处著名景点。与熔岩瀑布的宽阔平缓不同，儿童瀑布更加狭窄、更为湍急、瀑布规模也更小。
                <w:br/>
                ●【Ytri-Tungas沙滩】（游览不少于30分钟）,海豹作为冰岛水域的原住民，数量可真不算少。来冰岛旅游，经常能看到可爱的海豹在水中或者沙滩上嬉戏。Ytri-Tunga农场的海滩是著名的海豹聚集地，许多海豹都栖息在这里，动物爱好者们千万不要错过，在这里惬意地欣赏海豹，肥肥的海豹可是十分的萌呢。如果是晴天，还可以欣赏它们在沙滩上晒太阳的憨态可掬的样子。
                <w:br/>
                ●【阿尔纳斯塔皮】（游览不少于15分钟）,阿尔纳斯塔皮是一个繁忙的港口，更是一个倍受游客欢迎的旅游胜地，在这里可以看到奇特的中间镂空的海崖。阿尔纳斯塔皮与海德纳尔之间的海岸以陡峭黑色的岩石地貌和柱状玄武岩著称，早在1979 年已列为冰岛的国家自然保护景观。
                <w:br/>
                ●【布迪尔黑教堂】（游览不少于15分钟）,纯黑风格的教堂，四周是鬼斧神工的火山地貌，人烟稀少。这个小村庄曾是西部工业发展的重要地点，教堂最早建于1848年，之后在1987年重新建造。冰岛电影《雷克雅未克101》中，黑教堂就是其中的取景地，远处绵延的群山、冰川，附近的大海、熔岩原，构成了绝美的画面。
                <w:br/>
                ●【隆德兰凯尔悬崖】（游览不少于15分钟）,隆德兰凯尔悬崖是一个火山口的残骸，这个火山口被海水侵蚀形成了现在的样子。隆德兰凯尔悬崖从外形上看是一对岩石尖塔，高的75米，矮的61米。据历史记载，高的悬崖在1735年就被攀登者征服，矮的悬崖直到1938年才被征服。
                <w:br/>
                ●【海德利桑德】（游览不少于15分钟）,作为古老的冰岛渔村小镇之一，海德利桑德 Hellissandur的历史可以追溯到16世纪。尽管是一个渔村，但海德利桑德最值得一提的并不是渔业和村庄本身，而是美丽的鲁冰花。这里拥有大量的鲁冰花，夏季鲁冰花开时，搭配海德利桑德Hellissandur教堂，十分上镜。海德利桑德拥有一个巨大的长波广播塔，高度超过400米。据说这个广播塔曾一度是欧洲最高的建筑。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冰岛小镇-(大巴约200公里)-霍芬
                <w:br/>
              </w:t>
            </w:r>
          </w:p>
          <w:p>
            <w:pPr>
              <w:pStyle w:val="indent"/>
            </w:pPr>
            <w:r>
              <w:rPr>
                <w:rFonts w:ascii="微软雅黑" w:hAnsi="微软雅黑" w:eastAsia="微软雅黑" w:cs="微软雅黑"/>
                <w:color w:val="000000"/>
                <w:sz w:val="20"/>
                <w:szCs w:val="20"/>
              </w:rPr>
              <w:t xml:space="preserve">
                ●【塞里雅兰瀑布】（游览不少于30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斯科加瀑布】（游览不少于30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埃尔德熔岩原】车览,冰岛熔岩地众多，但是这片名为埃尔德熔岩原（Eldhraun）尤为壮观，熔岩石体积大且线条柔和，再罩上一层绵密的苔藓，显得尤为松软。在冬季，苔藓地披上白雪，像是大地上落着一颗颗棉花糖。这片熔岩原形成于数百年前的一次火山大爆发，这也是有史记载以来世界上规模最大的火山爆发之一。壮观的埃尔德熔岩原面积达565平方公里，嫩绿的苔藓覆盖在熔岩之上，黑色与绿色互为映衬，放眼望去极为震撼。
                <w:br/>
                ●【瓦特纳冰川】,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瓦特纳冰川徒步】入内（游览不少于2小时）,瓦特纳冰川徒步（含头盔、冰爪），它是世界上一般游客不用进行专业训练就可以游览的至大的冰川之一。如果天气允许，我们将会看到很多的冰舌和冰帽。冰川海拔1500米，冰层平均厚度超过900米，部分冰层的厚度超过了1000米。瓦特纳冰川是冰岛至大的冰冠。瓦特纳冰川不静止的特性成为冰岛的典型风光。目前，瓦特纳冰川以每年800米的速度流入较温暖的山谷中，令人感到奇特的是在瓦特纳冰川地区还分布着熔岩、火山口和热湖。我们参与的是冰川徒步项目中的入门级别，没有特别的难度，您只需听从向导的教导和指挥，就可轻松在冰上徒步。一路上你能看到形状奇特的冰川表面，在不同的天气下呈现不同深浅的蓝色。冰岛的冰川有些地带被火山灰覆盖，为冰川增加了一股硬朗的气势。沿途还能看到冰封、冰脊、冰洞，乐趣十足。（温馨提示：建议携带温暖防水的衣物、登山鞋）。
                <w:br/>
                ●【杰古沙龙冰湖两栖游船】入内（游览不少于30分钟）,（含船票）冰湖非常深邃，湖上漂浮着众多巨型冰山。当光线微暗时，浮冰反射的星星点点光亮尤为动人，使冰湖生色不少。当冰山翻转，展现出的深蓝色更令人赞叹不已。它是冰岛至大、著名的冰河湖。瓦特纳冰川边缘和海交汇形成的天然泻湖，冰川从边缘剥离下来漂入海中，不论什么季节都会有大量浮冰在湖中。著名的好莱坞电影“古墓丽影”和“蝙蝠侠。开战时刻”及 007系列电影如“择日而亡”，等都曾在此取景拍摄。
                <w:br/>
                ●【钻石沙滩】（游览不少于15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霍芬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霍芬-(大巴约300公里)-冰岛小镇
                <w:br/>
              </w:t>
            </w:r>
          </w:p>
          <w:p>
            <w:pPr>
              <w:pStyle w:val="indent"/>
            </w:pPr>
            <w:r>
              <w:rPr>
                <w:rFonts w:ascii="微软雅黑" w:hAnsi="微软雅黑" w:eastAsia="微软雅黑" w:cs="微软雅黑"/>
                <w:color w:val="000000"/>
                <w:sz w:val="20"/>
                <w:szCs w:val="20"/>
              </w:rPr>
              <w:t xml:space="preserve">
                ●【蝙蝠山】（游览不少于30分钟）,当地人又把它叫做“西角山”，海拔高达450米，有着800万年左右的历史！它就像一只张开翅膀的蝙蝠，迎面向我们飞来。蝙蝠山是风光摄影爱好者的不二之选，纵使你看过无数张蝙蝠山的照片，会因为这里一年四季颜色不同，气候多变，海浪的潮汐不同，前景的草墩不同等等因素，使每个摄影师依然能拥有属于自己的蝙蝠山打卡照。这里的潮汐很平的时候，就如一面镜子，折射出蝙蝠山的倒影，宛如梦境。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●【羽毛峡谷】（游览不少于30分钟）,一道河川温柔地将峡谷切成两岸，将蜿蜒蜿蜒的山谷切割为不对称的奇异风情。拥有美丽峡谷之名的▲羽毛峡谷，裂缝的角度与层次，就像羽翼上的纹路一般，是于近 万年前的冰河时期所诞生。
                <w:br/>
                ●【维克】（游览不少于30分钟）,维克镇是一座身形小、名气大的宁静小镇，这里毗邻冰岛最美的雷尼斯黑沙滩和黑色玄武岩柱群雷尼斯德兰格，1号环岛公路穿梭其中，虽然村镇体积不大，但却设施齐全，住宿、加油站、超市等应有尽有。山顶的小教堂还是深受摄影师喜爱的摄影地。每年夏季时，特别是6月和7月初，都会盛开大片的鲁冰花海，美丽非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午餐：特色午餐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冰岛小镇-(大巴约200公里)-雷克雅未克
                <w:br/>
              </w:t>
            </w:r>
          </w:p>
          <w:p>
            <w:pPr>
              <w:pStyle w:val="indent"/>
            </w:pPr>
            <w:r>
              <w:rPr>
                <w:rFonts w:ascii="微软雅黑" w:hAnsi="微软雅黑" w:eastAsia="微软雅黑" w:cs="微软雅黑"/>
                <w:color w:val="000000"/>
                <w:sz w:val="20"/>
                <w:szCs w:val="20"/>
              </w:rPr>
              <w:t xml:space="preserve">
                ●【黄金圈】,远近闻名的“黄金圈”景区由冰岛西南部集聚的三大自然景点组成：辛格维利尔国家公园、盖歇尔间歇泉地热区、黄金瀑布。这三处景点风光、历史各异，但都在冰岛的地理与文化中占有特殊而重要的地位。
                <w:br/>
                ●【辛格维利尔国家公园】（游览不少于30分钟）,辛格维利尔国家公园位于雷克雅未克附近，素有“世界至古老的民主议会会址”之称，后来这里成为冰岛人民喜庆大事的庆贺之地。2004年辛格维利尔国家公园被联合国教科文组织列入“世界遗产名录”。辛格维利尔记载着冰岛的形成历史与民主社会的发端，千年的历史与神奇的地貌在此交汇，为辛格维利尔营造了肃穆而壮美的氛围。辛格维利尔位于北美板块与欧亚板块的交界处，大西洋中脊横贯其间，在国家公园内清晰可见。
                <w:br/>
                ●【盖歇尔间歇泉】（游览不少于30分钟）,地热区上遍布着蒸腾的沸泥潭、喷气孔、地热温泉、喷泉。而其中著名的地热景观莫过于间歇泉了。间歇泉即每隔一段时间喷发一次的温泉，每隔10-15分钟就能喷射出一道20-40米高的水柱。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火山口湖】入内（游览不少于15分钟）,Kerið火山口湖位于冰岛西部火山区，形成于大约6500年前，水深7至14米。大部分火山口湖都被陡峭的岩壁围绕着，而这个火山口湖却有一面相对平缓的岩壁，人们可以顺着这面岩壁接近湖面。湖水清澈透明，富含的矿物质使湖面显现出鲜艳的色彩，并会随着光线的变化而变换颜色。
                <w:br/>
                ●【番茄农场餐厅】,以创意，有机，新鲜为出发的番茄农场餐厅，是间北欧极简风餐厅，尽管冰岛的冬天漫长而黑暗，但在用绿色电力照明的温室里有番茄园，美食皆采用农场新鲜蔬果，西红柿全年采用最先进的技术以环保的方式种植，绿色能源、清澈的灌溉水和有机保护使西红柿新鲜健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午餐：番茄农场特色餐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雷克雅未克</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雷克雅未克-(飞机)-赫尔辛基
                <w:br/>
              </w:t>
            </w:r>
          </w:p>
          <w:p>
            <w:pPr>
              <w:pStyle w:val="indent"/>
            </w:pPr>
            <w:r>
              <w:rPr>
                <w:rFonts w:ascii="微软雅黑" w:hAnsi="微软雅黑" w:eastAsia="微软雅黑" w:cs="微软雅黑"/>
                <w:color w:val="000000"/>
                <w:sz w:val="20"/>
                <w:szCs w:val="20"/>
              </w:rPr>
              <w:t xml:space="preserve">
                参考航班：
                <w:br/>
                AY994  雷克雅未克国际机场 （KEF）  - 赫尔辛基万塔机场 (HEL)   17:15/23:40 
                <w:br/>
                ●【观鲸】入内（游览不少于2小时）,在冰岛重要的活动之一就是欣赏鲸鱼和游览岛屿。这里的鲸鱼种类丰富，常见的有座头鲸、小须鲸、白色突吻海豚、鼠海豚等。岛上有密密麻麻的海鸥，有些还漂浮在海上，形成庞大的族群。幸运的话可观看到鲸鱼在水中嬉戏。北大西洋的暖流流经冰岛，不仅调节了当地的气候，也为冰岛周围带来了丰富的海洋生物，使其成为鲸鱼、海豚、海豹和鱼类、海鸟很好的生存环境，因此吸引了大批前来赏鲸的各国游客。(如遇天气原因，不能出海，敬请谅解)。
                <w:br/>
                ●【蓝湖温泉】入内（游览不少于1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午餐：中式8菜1汤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赫尔辛基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赫尔辛基-(飞机)-上海
                <w:br/>
              </w:t>
            </w:r>
          </w:p>
          <w:p>
            <w:pPr>
              <w:pStyle w:val="indent"/>
            </w:pPr>
            <w:r>
              <w:rPr>
                <w:rFonts w:ascii="微软雅黑" w:hAnsi="微软雅黑" w:eastAsia="微软雅黑" w:cs="微软雅黑"/>
                <w:color w:val="000000"/>
                <w:sz w:val="20"/>
                <w:szCs w:val="20"/>
              </w:rPr>
              <w:t xml:space="preserve">
                参考航班：
                <w:br/>
                AY087  赫尔辛基万塔机场 (HEL) 2 - 上海浦东国际机场（PVG） T1  00:50/18:10 
                <w:br/>
                抵达上海 所有团员回程段的登机卡及护照原件要交使馆/领事馆办理返程确认。销签抽查面试请团友无条件配合。 (申根领事馆最新规定:团员回国内务必立即办理回程销签工作)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3.用餐：酒店内西式自助早餐 行程中所列的午晚正餐(3顿中餐8菜1汤，餐标30欧/人），6顿特色餐（羊肉汤/鳕鱼/牛肉/鸡肉/龙虾/番茄农场），根据餐厅和酒店实际情况预定不同风味特色餐）；行程中标注所含早餐和正餐，无法安排中餐的地方将安排当地餐或退餐费30欧/人，所有餐食如自动放弃，款项恕不退还；如果在全团协议下同意改为风味餐，不退正常团餐费用；
                <w:br/>
                4.用车：境外旅游大巴、专业外籍司机(团队人数不足7人，提供境外6-9座司兼导服务！！)；
                <w:br/>
                5.门票：维京寿司船、杰古沙龙船票、蓝湖温泉（含毛巾 1杯软饮）、火山口湖、瓦特纳冰川徒步（含冰爪）、观鲸
                <w:br/>
                6.签证：冰岛ADS签证费用
                <w:br/>
                7.保险：境外30万人民币医疗险（75周岁以下）；
                <w:br/>
                8.wifi设备：移动WIFI产品每台设备可供2人使用（以手机为佳，若连接其他设备可能会影响使用速度，个别国家或区域无法提供，敬请谅解）；
                <w:br/>
                9.已含全程司导服务费210元。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2.单房差：酒店单人房附加费6500元/间。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6500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2025-05-10T20:15:44+08:00</dcterms:created>
  <dcterms:modified xsi:type="dcterms:W3CDTF">2025-05-10T20:15:44+08:00</dcterms:modified>
</cp:coreProperties>
</file>

<file path=docProps/custom.xml><?xml version="1.0" encoding="utf-8"?>
<Properties xmlns="http://schemas.openxmlformats.org/officeDocument/2006/custom-properties" xmlns:vt="http://schemas.openxmlformats.org/officeDocument/2006/docPropsVTypes"/>
</file>