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西安【乐淘长安派】双高5日游行程单</w:t>
      </w:r>
    </w:p>
    <w:p>
      <w:pPr>
        <w:jc w:val="center"/>
        <w:spacing w:after="100"/>
      </w:pPr>
      <w:r>
        <w:rPr>
          <w:rFonts w:ascii="微软雅黑" w:hAnsi="微软雅黑" w:eastAsia="微软雅黑" w:cs="微软雅黑"/>
          <w:sz w:val="20"/>
          <w:szCs w:val="20"/>
        </w:rPr>
        <w:t xml:space="preserve">兵马俑、考古博物馆、西安博物院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LZTXA20240621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合肥南-西安北G1994 9:47-15:32
                <w:br/>
                西安北-合肥南G1876 15:39-20:52分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🕍三大博物馆：兵马俑、考古博物馆、西安博物院
                <w:br/>
                🌟访古论今回盛唐、对话陕味秦史
                <w:br/>
                慈恩寺、长安十二时辰、城墙、大唐不夜城
                <w:br/>
                👔着汉服、我在西安做唐人
                <w:br/>
                🎡DIY兵马俑、脸谱，亲制BiangBiang面 欢不乐‬停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出发地-西安（自由活动指南）
                <w:br/>
              </w:t>
            </w:r>
          </w:p>
          <w:p>
            <w:pPr>
              <w:pStyle w:val="indent"/>
            </w:pPr>
            <w:r>
              <w:rPr>
                <w:rFonts w:ascii="微软雅黑" w:hAnsi="微软雅黑" w:eastAsia="微软雅黑" w:cs="微软雅黑"/>
                <w:color w:val="000000"/>
                <w:sz w:val="20"/>
                <w:szCs w:val="20"/>
              </w:rPr>
              <w:t xml:space="preserve">
                欢迎来到十三朝古都，接站/机后送往酒店休息，自由活动。
                <w:br/>
                赠送：陕西特产伴手礼
                <w:br/>
                推荐景点：
                <w:br/>
                【碑林博物院】、【陕西历史博物馆】、【书院门】《德福巷“咖啡茶馆”一条街》【蓝海风.漫巷书城】
                <w:br/>
                【小寨赛格】、【大悦城打卡网红街区】、【永兴坊】、【易俗社街区】、【高家大院】
                <w:br/>
                自由活动指南：
                <w:br/>
                年轻人喜欢逛逛小寨赛格，爱字画艺术者都在书院门，感受仿唐建筑风采穿越至西大街，土豪全在南大街，信息科技的前沿瞅准北大街，晚上可前往大南门景观广场观看夜景，现代化与古典交相辉映，或者德福巷酒吧咖啡厅一条街感受古城西安的休闲与浪漫的邂逅。
                <w:br/>
                西安市美食攻略
                <w:br/>
                【小吃街】永兴坊地址：位于新城区小东门里 营业时间：12:00—22:00
                <w:br/>
                【夜市街】建东街地址：位于碑林区雁塔北路 营业时间：19:00—凌晨4:00
                <w:br/>
                【夜市街】东新街地址：位于新城区新城广场东侧 营业时间：19:00—凌晨4:00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秦始皇陵博物院+丽山园+陶俑手工制作DIY、西安千古情（尊宾）
                <w:br/>
              </w:t>
            </w:r>
          </w:p>
          <w:p>
            <w:pPr>
              <w:pStyle w:val="indent"/>
            </w:pPr>
            <w:r>
              <w:rPr>
                <w:rFonts w:ascii="微软雅黑" w:hAnsi="微软雅黑" w:eastAsia="微软雅黑" w:cs="微软雅黑"/>
                <w:color w:val="000000"/>
                <w:sz w:val="20"/>
                <w:szCs w:val="20"/>
              </w:rPr>
              <w:t xml:space="preserve">
                酒店早餐后，乘车约1小时到达临潼，参观“世界第八大奇迹”--【秦始皇兵马俑博物馆】游览时间约2小时）是世界最大的地下军事博物馆，兵马俑博物馆是拥有一支二千多年前秦帝国的雄兵，一个由7000多件兵马俑组成的气势磅礴的地下军阵而令全球瞩目，举世震惊，我国古代的艺术宝库。可参观1.2.3号坑。
                <w:br/>
                之后参观以秦始皇帝陵遗址公园为依托的【秦始皇陵博物院.丽山园】景区，这里主要参观点包括秦始皇陵封土、已探明的主要建筑遗址、陪葬坑的具体位置范围、百戏俑坑博物馆、文吏俑坑博物馆等。其中百戏俑坑博物馆、文吏俑坑博物馆拟于明年正式对外开放。
                <w:br/>
                之后亲子互动参与【兵马俑手工DIY制作】，陶艺制作采用特殊陶泥作为原料，手工捏制出兵俑造型后烧制而成。老师会教大家各种捏陶的手法，大朋友和小朋友们用双手感知了解兵马俑制作的每一个细节，捏出成一个个有个性的栩栩如生的“兵马俑”，可自费烧制陶俑，由工作人员安排登记，一周左右寄回您的家中做为一份纪念！
                <w:br/>
                结束后驱车返回西安，参观游览【西安千古情景区】并观看演出，西安千古情由西安世博集团和宋城演艺联合打造的大型歌舞，以一位华裔少女回国寻根的故事为主线，开启一次寻找民族记忆之旅，用独特的艺术表现手法，撷取西安这块充满传奇的土地上发生过的文化片段。是一个寻找民族记忆的演出，是一个集演绎、旅游、度假于一体的网红打卡地。结束后返回西安酒店休息。
                <w:br/>
                【特别安排】：
                <w:br/>
                1.中餐可升级价值38元精美自助餐王翦牛肉锅
                <w:br/>
                2.超值赠送：讲解耳麦-兵马俑景区使用 （赠送项目不参与者，费用不退）
                <w:br/>
                陕西景区多为国家5A级无烟无噪音景区，为更加深入的了解秦唐文化，赠送您使用耳机，既尊重景区规定做文明旅游人，又紧跟导游步伐聆听历史的变革，不虚此行！请家长监管好孩子正确使用耳机，妥善保管，损坏丢失照价赔偿;
                <w:br/>
                推荐演出：【复活的军团】268/人，中国实景沉浸式多媒体战争史诗剧，由中国导演金铁木先生执导。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白鹿原影视城、考古博物馆、回民街
                <w:br/>
              </w:t>
            </w:r>
          </w:p>
          <w:p>
            <w:pPr>
              <w:pStyle w:val="indent"/>
            </w:pPr>
            <w:r>
              <w:rPr>
                <w:rFonts w:ascii="微软雅黑" w:hAnsi="微软雅黑" w:eastAsia="微软雅黑" w:cs="微软雅黑"/>
                <w:color w:val="000000"/>
                <w:sz w:val="20"/>
                <w:szCs w:val="20"/>
              </w:rPr>
              <w:t xml:space="preserve">
                早餐后，驱车前往蓝田【白鹿原影视城】景区，因传说周平王迁都洛阳途中，曾见原上有白鹿游弋而得名。汉文帝灞陵位于塬上，故亦称灞陵原。白鹿原影视城位于西安城东南40公里，由陕西旅游集团投资，以著名作家陈忠实先生的茅盾文学奖获奖作品《白鹿原》和同名电影为依托，打造的陕西首座影视主题旅游综合园区，总占地面积1050亩。2016年7月建成并对外开放，是国家4A级旅游景区、陕西省重点文化产业项目、陕西省首批研学教育基地。
                <w:br/>
                研学套票体验项目包含：上行观光车/上行扶梯+《长安翱翔》/《关中大地震》+黑娃演绎+参观鹿子霖家、白嘉轩家+声音博物馆+区间交通+电影博物馆+下行观光车 （套票形式不参与者不退费）
                <w:br/>
                前往【陕西考古博物馆】（周三闭馆）考古博物馆是一座与陕西历史博物馆相媲美的博物馆，馆内常设展览馆以“考古圣地华章陕西”为主题，分为“考古历程”“文化谱系”“考古发现”“文保科技”四个篇章，展示了陕西考古的历程、文化谱系和考古发现三个内容。收藏了从旧石器时代开始，各个历史时期遗址、墓葬出土的文物标本等20万余件。馆内还展示了文物的修复与保护，并使用新技术手段进行文物保护的实践。总体而言，陕西考古博物馆是一座值得参观的博物馆，并有望成为国家一级博物馆。
                <w:br/>
                结束后返回西安车览远观西安地标性建筑【钟楼】、【鼓楼】。步行至西安著名的坊上美食文化街区【回民街】，自行品尝回民坊里各类清真小吃“牛羊肉泡馍、贾家灌汤包、手抓羊肉、酸菜炒米、烤肉、炒凉粉、麻酱凉皮等等，品种丰富、物美价廉”！。西安作为丝绸之路的起点，将炎黄子孙和西域文明链接起来，中国回民定居和文化融合，给此座城市蒙上一层异域的纱帘，神秘而古老。时间充足的话还可以前往回民街里另外一处幽静自费参观游览【高家大院】明清院落建筑风格，观看皮影戏体验非遗等，结束后统一送酒店休息。
                <w:br/>
                备注：陕西考古博物馆周三闭馆，若不能参观请见谅。（可换为【大唐西市博物馆】）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西安博物院、慈恩寺、汉服装造体验、长安十二时辰、大唐不夜城
                <w:br/>
              </w:t>
            </w:r>
          </w:p>
          <w:p>
            <w:pPr>
              <w:pStyle w:val="indent"/>
            </w:pPr>
            <w:r>
              <w:rPr>
                <w:rFonts w:ascii="微软雅黑" w:hAnsi="微软雅黑" w:eastAsia="微软雅黑" w:cs="微软雅黑"/>
                <w:color w:val="000000"/>
                <w:sz w:val="20"/>
                <w:szCs w:val="20"/>
              </w:rPr>
              <w:t xml:space="preserve">
                早餐后【西安博物院】（周二闭馆）西安博物院位于西安城南，小雁塔荐福寺内，占地约245亩，由博物馆区、唐小雁塔荐福寺历史名胜区、园林游览区三部分组成，在国内博物馆（院）中独树一帜。文物展馆作为西安博物院的主体建筑，由中国工程院院士、陕西历史博物馆的设计者、著名设计大师张锦秋主持设计，博物馆的建筑面积16000余平方米，陈列面积5000余平方米。在13万件馆藏文物中，国家三级以上的珍贵文物有14400多件可通过院内的主题陈列“古都西安”，了解到西安千年的建都历史和都城发展史。千年古刹之皇家寺院大雁塔【慈恩寺】（约1.5H），拂尘净心，守望长安1300余年的大雁塔就坐落于此（如需登塔25元/人自理）。慈恩寺是唐长安城内最著名、最宏丽的佛寺，为李唐皇室敕令修建。是太子李治为了追念母亲文德皇后长孙氏创建慈恩寺。玄奘曾在这里主持寺务，领管佛经译场，创立了汉传佛教八大宗派之一的法相宗。望子成龙金榜题名的家长都会带孩子来到慈恩寺祈福，【雁塔题名】又名【慈恩题名】“慈恩寺下题名处，十七人中最少年”。后着唐装/汉服装造打卡【长安十二时辰】，浸式的主题街区体现了非常多灯火阑珊的大唐风光，包括百余种的长安小吃、《霓裳羽衣曲》等文化的氛围歌舞表演，还有杨贵妃、唐玄奘这些可互动的NPC（非游客角色）带给观众朋友的感受，是一种穿越感的，又有充分体验性的大唐盛世。可步行至大雁塔南广场【大唐不夜城】，一个耗资 50 亿打造的新唐人街，整条街由大唐群英谱、 贞观之治、武后行从、霓裳 羽衣、雁塔题名、开元盛世等 13 组大型文化群雕贯穿其中。大雁塔南广场西侧的【大悦城】也是游客争相打卡的网红之地，夜游结束乘车返回酒店。
                <w:br/>
                备注：
                <w:br/>
                1.西安博物院周二闭馆，若不能参观请见谅。（可换为【大唐西市博物馆】）
                <w:br/>
                2.赠送：汉服+普通妆造、漫步大唐不夜城，感受大唐盛世。 
                <w:br/>
                备注：服装使用限时 5 小时内，含化妆、造型，赠送项目不用不退费
                <w:br/>
                汉服押金 300 元/套请自理、超时费自理每小时 30 元（不足 1 小时按 1 小时算）如有损坏需照价赔偿。大面积污垢且能洗去需支付清洗费用 50 元，没有大面积污垢、油渍，破损，烟头烫伤，即时退还押金。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城墙、永兴坊非遗体验
                <w:br/>
              </w:t>
            </w:r>
          </w:p>
          <w:p>
            <w:pPr>
              <w:pStyle w:val="indent"/>
            </w:pPr>
            <w:r>
              <w:rPr>
                <w:rFonts w:ascii="微软雅黑" w:hAnsi="微软雅黑" w:eastAsia="微软雅黑" w:cs="微软雅黑"/>
                <w:color w:val="000000"/>
                <w:sz w:val="20"/>
                <w:szCs w:val="20"/>
              </w:rPr>
              <w:t xml:space="preserve">
                早餐后，乘车参观世界上保存完整的城垣建筑【西安城墙】，在古城墙上漫步欣赏古城风景感受历史与现代的碰撞，可漫步在城墙马道上体会历史之厚重。是中国现存规模最大、保存最完整的古代城垣，是第一批全国重点文物保护单位、国家AAAAA级旅游景区?。广义的西安城墙包括西安唐城墙和西安明城墙，但一般特指狭义上的西安明城墙。西安城墙主城门有四座：长乐门（东门），永宁门（南门），安定门（西门），安远门（北门），这四座城门也是古城墙的原有城门。从民国开始为方便出入古城区，先后新辟了多座城门，至今西安城墙已有城门18座。
                <w:br/>
                前往【永兴坊】开启逛吃+非遗体验之旅。永兴坊被全国网民票选为“十大美食街区”，是非遗美食聚集区。非物质文化民俗体验项目繁多，已为您安排精华体验项目：
                <w:br/>
                A.biangbiang面体验（含）
                <w:br/>
                亲手制作biangbiang面，了解陕西面食文化，理解一餐一饭皆来之不易。
                <w:br/>
                1.讲解biangbiang面的由来！
                <w:br/>
                2.学习陕西话，唱biangbiang歌谣
                <w:br/>
                3.写中国最繁体字biang字
                <w:br/>
                4.学做biangbiang面，包饺子，拧麻花！
                <w:br/>
                B.秦腔脸谱上色（含、可带走）
                <w:br/>
                1.讲解脸谱在戏曲舞台上的表演意义
                <w:br/>
                2.脸谱的各种颜色代表怎样的人物性格
                <w:br/>
                3.脸谱的绘制技巧
                <w:br/>
                4.锻炼静心和耐心，做成一件艺术品带走！
                <w:br/>
                还可以自费体验【摔碗酒】的壮志豪情。永兴坊拍照留念，结束后送站/机，结束愉快西安之旅。
                <w:br/>
                备注:赠送项目不参与者，费用不退;请家长监管好孩子正确使用耳机，妥善保管，损坏丢失照价赔偿
                <w:br/>
                备注：
                <w:br/>
                次日返程的游客，提前告知旅行社及工作人员后，就地散团或统一送回酒店入住（并补房差），次日自行返程旅行社安排送机/站。
                <w:br/>
                交通：大巴车+高铁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出发地-西安往返高铁二等座（具体时间以出票时间为准）
                <w:br/>
                全程正规营运手续空调旅游车（根据人数用车，保证每人一个正座）
                <w:br/>
                住宿	
                <w:br/>
                含西安当地准四4晚/标准间 可补房差升级入住四钻酒店。
                <w:br/>
                参考准四：H酒店、塞纳酒店、尚客优品、百事特威、西岳商务或同级别
                <w:br/>
                参考四钻酒店：智尚酒店、怡景花园、西荷丰润、兰欧尚品、仟那酒店或同级别
                <w:br/>
                1.2米以下儿童不占床，若占床请现付单房差。	产生单房差请现付
                <w:br/>
                用餐	4早餐：酒店含早餐（占床既含早，不吃不退。儿童/学生 不占床不含早，产生费用现付）
                <w:br/>
                5正餐：团队用餐按人数提前预定，不吃不退  请谅解。
                <w:br/>
                门票	兵马俑+丽山园、手工制作DIY、西安千古情尊宾区、白鹿原指定套票、考古博物馆、西安博物院讲解或大唐西市、慈恩寺、 十二时辰、城墙、永兴坊非遗体验
                <w:br/>
                赠送	陕西特产伴手礼
                <w:br/>
                汉服+普通妆造体验
                <w:br/>
                关中民俗皮影纪念品（16周岁以下）
                <w:br/>
                讲解耳麦-兵马俑景区使用 
                <w:br/>
                每天每人一瓶饮用水
                <w:br/>
                备注：赠送产品以实际为准，图片仅供参考
                <w:br/>
                导服	优秀持证导游服务
                <w:br/>
                保险	旅行社责任险（建议客人自行购买旅游意外险）
                <w:br/>
                全程
                <w:br/>
                无购物	旅行社在产品线路中不安排购物店，但行程中途经的很多场所，如景区、酒店、餐厅、机场、火车站等内部都设有购物性的商店，此类均不属于旅行社安排，我社对其商品质量无法担保，请慎重选择！
                <w:br/>
                收客标准	成人：至少一位家长陪同25岁--55岁之间 
                <w:br/>
                孩童：3岁以上16周岁以内学生/儿童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兵马俑景交、手工制作DIY烧制及快递费、城墙环游景交车及其他未包含费用 （非必要消费，自愿选择）
                <w:br/>
                儿童包含	1.2米以下不超6周岁：当地车导、正餐、接送、手工制作陶俑、永兴坊非遗体验、装造（演出不占座）
                <w:br/>
                	1.2米以上6-16周岁内： 兵马俑已免票，城墙+慈恩寺含半价，十二时辰学生优惠价；行程内包含的体验性项目--大小同价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请您务必携带本人身份证原件，或有效的登机证件（成人身份证，小孩户口簿）。不需安排接送的游客，各地至机场往返途中一切事宜由客人自行承担，由于自身原因造成误机等事宜，旅行社不承担任何责任。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行程当中的特色餐，或会根据当时的情况做相应的调整；由于南北方饮食习惯不同，口味等都可能不同，部分客人可能吃不惯，敬请海涵。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团队行程中，如您因自身原因选择中途离团，未完成部分将被视为您自行放弃，不退任何费用。提早或延后离团，均不接送机（站）。团费中包含每人每天一张床位，行程中团队住宿如出现单男单女时，团友应听从及配合导游安排住房，或在当地补足单房差。每天早晨请在导游指定的时间到达酒店大堂集合，请勿迟到，以免耽误其他游客行程。若因迟到导致无法随车游览，责任自负敬请谅解。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为防范风险，减少自然灾害、意外事故等意外事件给游客带来的损失，建议每位游客都要购买旅游意外险（我司具有中国保险监督管理委员会颁发的《保险兼业代理许可证》，游客可从业务人员处购买意外险）。我司已依法购买了旅行社责任保险，因旅行社责任引发的事故，每位国内游客最高赔偿限额30万元人民币。请您认真填写意见单，希望通过您的意见单我们更好地监督当地的接待质量，您的意见单也将是行程中发生投诉的处理依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1.行程时间安排仅供参考，具体时间安排和游览顺序可能按实际路况及景区政策稍作调整。
                <w:br/>
                2.请您务必携带本人身份证原件，或有效的登机证件（成人身份证，小孩户口簿）。
                <w:br/>
                3.因交通延阻、罢工、天气、飞机机器故障、航班取消或更改时间等不可抗力原因所引致的额外费用自理。
                <w:br/>
                4.团队行程中，如您因自身原因选择中途离团，未完成部分将被视为您自行放弃，不退任何费用。
                <w:br/>
                5.行程中赠送项目或免费景点（如毛主席纪念堂、学校等），如因政策原因未能参加，不退还任何费用。
                <w:br/>
                6.旅程结束时，请认真如实地填写旅行社提供的《游客意见反馈表》，返程后提出投诉我社不予受理。
                <w:br/>
                7.所有赠送项目未产生费用不退
                <w:br/>
                8.八达岭长城和颐和园会涉及辅助交通工具，导游会根据行程时间安排、客人意愿及大部分游客的需求仅选择一个安排敬请谅解！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3天内退团（72小时以内），高铁损失20%票面+10元/张手续费，机票全损只退成人50元每人基建以旅游合同约定为准，如按约定比例扣除的必要的费用低于实际发生的费用，旅游者按照实际发生的费用支付。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2025-04-27T22:16:55+08:00</dcterms:created>
  <dcterms:modified xsi:type="dcterms:W3CDTF">2025-04-27T22:16:55+08:00</dcterms:modified>
</cp:coreProperties>
</file>

<file path=docProps/custom.xml><?xml version="1.0" encoding="utf-8"?>
<Properties xmlns="http://schemas.openxmlformats.org/officeDocument/2006/custom-properties" xmlns:vt="http://schemas.openxmlformats.org/officeDocument/2006/docPropsVTypes"/>
</file>