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日本本州全景双乐园+双温泉 7 晚 8 天行程单</w:t>
      </w:r>
    </w:p>
    <w:p>
      <w:pPr>
        <w:jc w:val="center"/>
        <w:spacing w:after="100"/>
      </w:pPr>
      <w:r>
        <w:rPr>
          <w:rFonts w:ascii="微软雅黑" w:hAnsi="微软雅黑" w:eastAsia="微软雅黑" w:cs="微软雅黑"/>
          <w:sz w:val="20"/>
          <w:szCs w:val="20"/>
        </w:rPr>
        <w:t xml:space="preserve">寒假版日本8天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JLC20240203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日本</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【航班】合肥直飞大阪，家门口出发，黄金时刻
                <w:br/>
                【行程特色】富士山滑雪乐园+日式泡汤；大阪环球影城一日游嗨翻天
                <w:br/>
                【亲子必玩】东京国立博物馆、东京大学、日本科学未来馆、东京藤子不二熊 哆啦 A 梦博物馆
                <w:br/>
                【经典景点】繁华商圈心斋桥·道顿堀、阿倍野展望台、世界文化遗产富士山、银座购物
                <w:br/>
                【精选住宿】全程入住日本当4-5 星酒店，升级 1 晚富士山温泉酒店+1 晚中部日式温泉旅馆
                <w:br/>
                【食物大放送】日式寿喜锅/日式创作料理/特色温泉晚餐
                <w:br/>
                【服务】全程优秀领队，当地司机及优秀导游讲解
                <w:br/>
                【购物】：只进日本当地综合免税店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JD615(11:15-14:50) 最终以航空公司系统确认为准
                <w:br/>
              </w:t>
            </w:r>
          </w:p>
          <w:p>
            <w:pPr>
              <w:pStyle w:val="indent"/>
            </w:pPr>
            <w:r>
              <w:rPr>
                <w:rFonts w:ascii="微软雅黑" w:hAnsi="微软雅黑" w:eastAsia="微软雅黑" w:cs="微软雅黑"/>
                <w:color w:val="000000"/>
                <w:sz w:val="20"/>
                <w:szCs w:val="20"/>
              </w:rPr>
              <w:t xml:space="preserve">
                用餐安排 早餐：敬请自理 午餐：敬请自理 晚餐：敬请自理
                <w:br/>
                住宿地点 关西 5 星酒店 参考酒店：住一关空酒店(booking 网评 4 钻)或同级
                <w:br/>
                请各位贵宾按照出团通知书准时在合肥新桥国际机场集合，办理登机手续，前往日本大阪关西机场，抵达后乘坐专车前往
                <w:br/>
                酒店，办理入住，于酒店内休息。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大阪环球影城一日游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大阪市区 5 星酒店 参考酒店：心斋桥萨拉萨&amp;大阪花园皇宫(ctrip 网评 4 钻)酒店或同级
                <w:br/>
                【大阪环球影城】（含接送，门票自理）营业时间：08:30—21:00，因景区营业时间及开放日期会根据实际运营情况调整；
                <w:br/>
                请出行前至官网确认，价格参考：成人票 460 元/人，儿童票 300 元/人，我社可代订，价格因汇率略有浮动，实际以官网为准
                <w:br/>
                大阪环球影城不仅有以好莱坞的超级巨作电影为主题的心跳刺激游乐项目，还有人气卡通人物们的表演秀等，从孩子到大人
                <w:br/>
                都可尽情欢乐！拥有全世界第一座任天堂主题乐园，沉浸式体验超级马里奥的世界！节日限定游行、花车巡演！每个人都是主
                <w:br/>
                角，热情巡游，大家一起燃烧激情，活力满满！位于大阪市的日本环球影城（"USJ"）是世界 5 个环球影城主题公园之一，在
                <w:br/>
                2001 年开园营业，是诸多游客心中一座经典美好的欢乐世界。
                <w:br/>
                日本环球影城还有“超级任天堂（马里奥/超级玛丽）”、“小黄人”和“哈利波特的魔法世界”这些深受人们喜爱的主题
                <w:br/>
                IP 园区。无论是和小黄人趣味互动，亦或是驰骋马里奥赛车大冒险，还是在霍格沃茨穿梭魔法世界，都是精彩纷呈的难忘体验
                <w:br/>
                哦。
                <w:br/>
                欢迎您来到宏伟壮观的园区——哈利波特的魔法世界™，它以压倒性的规模和悉心追求的每一个细节，真实重现了哈利波
                <w:br/>
                特™故事里的世界。高高耸立的霍格沃茨™城堡，在它前面是辽阔的巫师们居住的霍格莫德™，还有许多可乘坐式游乐设施以及
                <w:br/>
                各种商店。在这里，您便能走入电影中的“那个世界”，一切宛如发生在您的眼前。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三年二年坂+清水寺(外观)—伏见稻荷大社+千本鸟居—神鹿公园—东大寺（外观）
                <w:br/>
              </w:t>
            </w:r>
          </w:p>
          <w:p>
            <w:pPr>
              <w:pStyle w:val="indent"/>
            </w:pPr>
            <w:r>
              <w:rPr>
                <w:rFonts w:ascii="微软雅黑" w:hAnsi="微软雅黑" w:eastAsia="微软雅黑" w:cs="微软雅黑"/>
                <w:color w:val="000000"/>
                <w:sz w:val="20"/>
                <w:szCs w:val="20"/>
              </w:rPr>
              <w:t xml:space="preserve">
                用餐安排 早餐：酒店内 午餐：京都日式创作料理 晚餐：敬请自理
                <w:br/>
                住宿地点 中部 5 星酒店 参考酒店：滨松协和酒店(ctrip 网评 4 钻)或同级
                <w:br/>
                古都街区【三年坂二年坂】三年坂二年坂是通往清水寺的小石头坡道，与清水板一样是历史保护街区。这一代道路的两侧都
                <w:br/>
                建有木质结构的老房子，开设了饼屋、纪念品商铺、京都特产古风瓷品店等，也有茶屋和咖啡馆，赏夜枫季节，店铺生意非常好。
                <w:br/>
                顺着二年坂走到底就到了三年坂，一直通往清水板。
                <w:br/>
                文化古迹【清水寺】 (参拜费自理)清水寺始建于 778 年，是京都较为古老的寺院之一，后于 1994 年被列入世界文化遗产
                <w:br/>
                名录。本堂前悬空的清水舞台是日本的珍贵文物，四周绿树环抱，春季时樱花烂漫，是京都的赏樱名所之一，秋季时又化身为赏
                <w:br/>
                枫圣地，红枫飒爽，无比壮丽。
                <w:br/>
                【伏见稻荷大社+千本鸟居】 伏见稻荷大社是位于京都的一座神社，香客众多。这里较为出名的要数神社主殿后面密集的朱
                <w:br/>
                红色“千本鸟居”，是京都代表性景观之一，也曾出现在电影《艺伎回忆录》中。千本鸟居位于伏见稻荷大社，从山脚到山顶，
                <w:br/>
                密密麻麻而又有秩序排列着万座鸟居。每一个鸟居的背面都刻着建造年份和商社、公司的名称。
                <w:br/>
                【抹茶体验】日本茶道是在日本一种仪式化的、为客人奉茶之事。原称为“茶汤”。日本茶道和其他东亚茶仪式一样，都是
                <w:br/>
                一种以品茶为主而发展出来的特殊文化，但内容和形式则有别。茶道历史可以追溯到 13 世纪。
                <w:br/>
                【神鹿公园】奈良公园位于奈良市区的东侧，春日山脚下。公园中一年四季景色优美如画，在开阔的草甸上生活着成百上千
                <w:br/>
                只野生梅花鹿，公园周围还聚集着东大寺、春日大社等名胜古迹。在奈良很容易看到小鹿，因此也有人称它为“梅花鹿公园”。
                <w:br/>
                【东大寺】（外观）东大寺位于奈良公园北侧，又称大华严寺，于 728 年由信奉佛教的圣武天皇建立，是日本华严宗大本山，
                <w:br/>
                被列入了慧姐文化遗产。当你走进东大寺或在寺中散步时，到处都能看到悠然自得的鹿。若是在春秋两季到此，一边漫步一边心
                <w:br/>
                上樱花或红枫也是十分雅致的体验。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富士山：山中湖、忍野八海、天梯小镇、YETI-富士雪乐园
                <w:br/>
              </w:t>
            </w:r>
          </w:p>
          <w:p>
            <w:pPr>
              <w:pStyle w:val="indent"/>
            </w:pPr>
            <w:r>
              <w:rPr>
                <w:rFonts w:ascii="微软雅黑" w:hAnsi="微软雅黑" w:eastAsia="微软雅黑" w:cs="微软雅黑"/>
                <w:color w:val="000000"/>
                <w:sz w:val="20"/>
                <w:szCs w:val="20"/>
              </w:rPr>
              <w:t xml:space="preserve">
                用餐安排 早餐：酒店内 午餐：山中湖畔日式寿喜锅 晚餐：特色温泉料理
                <w:br/>
                住宿地点 富士山温泉酒店 参考酒店：富士之森温泉酒店(ctrip 网评 4 钻)或同级
                <w:br/>
                亲手喂养野生白天鹅【山中湖-白鸟之湖】山中湖位于海拔一千公尺富士山最近的山中湖畔，地质凹入自然形成，是富士
                <w:br/>
                五 湖中最大的湖泊，也是富士五湖中最高的一湖。山中湖水与富士山交相辉映，其美景受到众多游客的喜爱，堪称是大自然的
                <w:br/>
                杰作。
                <w:br/>
                日本小九寨沟【忍野八海】忍野八海日本山梨县山中湖和河口湖之间忍野村的涌泉群，因为错落有致地散布着八个清泉：
                <w:br/>
                御 釜池、底无池、铫子池、浊池、涌池、镜池、菖蒲池和出口池，“忍野八海”故而得名且名扬四方。
                <w:br/>
                富士山 INS 网红人气打卡必去【天梯小镇~日川时计店】富士山人气打卡地—天梯小镇，无敌出片，就在吉田市有一条特
                <w:br/>
                殊 的街道，好 多博主网红都来此打卡，拍照留恋，天气好的时候，富士山山顶积雪清晰可见。
                <w:br/>
                【YETI 雪乐园】(富士山二合目)位于富士山的 TETI 滑雪乐园，精彩雪上活动【滑雪盆、堆雪人、打雪仗...]充分体验雪中的
                <w:br/>
                趣味活动，由斜坡慢慢的滑下来，体验不同于滑雪的欢乐气氛，老少皆宜，可全家一起享受雪中欢乐。特别温馨提示:
                <w:br/>
                1、如因雪量不足或天气原因滑雪场停车，行程将自动更改为其他景点代替，费用不退，敬请知晓!
                <w:br/>
                2、乐园里的精彩雪上活动【滑雪盆、雪上轮胎、堆雪人、打雪仗】可以无限次畅玩，由于旅游团停留时间有限，如个别活动轮侯时间较长，
                <w:br/>
                建议选择玩其它项目代替，敬请留意！团队只停留在乐园里玩雪，不能进行也没有时间安排滑雪活动，敬请谅解。
                <w:br/>
                3、滑雪乐园为旅行社特约安排，必需全团参加。老年人或 BB 或任何原因客人临时不参加此活动，作自动放弃，恕不能退任何费用，敬请注意!
                <w:br/>
                特别说明:如景区因雪量不足未开放将改为游览富士山二合目，敬请谅解!
                <w:br/>
                【富士山二合目】高耸云霄的富士山是日本的象征，她从古至今受到人们的喜爱，被称之为是日本人心灵的归宿，在世界上
                <w:br/>
                也作为名山备受赞颂。山顶覆盖白雪时的优雅，融化后充满生机勃勃的雄姿，随着四季的变换，富士山也向世人展示着她多变的
                <w:br/>
                面貌，远眺、近观、从飞机上俯视，还是透过车窗观赏，都会不由自主地感叹她的美丽!
                <w:br/>
                结束行程后，前往温泉酒店办理入住，享用【温泉料理晚餐】，随后体验【日式温泉】，温泉热浴可使肌肉、关节松弛，达
                <w:br/>
                到消除疲 劳功能，温泉热浴可扩张血管，促进血液循环，加速新陈代谢常保青春，温泉中的化学物质有美容的效果。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东京：晴空塔（车观）、皇居二重桥、浅草寺、秋叶原、综合免税、银座
                <w:br/>
              </w:t>
            </w:r>
          </w:p>
          <w:p>
            <w:pPr>
              <w:pStyle w:val="indent"/>
            </w:pPr>
            <w:r>
              <w:rPr>
                <w:rFonts w:ascii="微软雅黑" w:hAnsi="微软雅黑" w:eastAsia="微软雅黑" w:cs="微软雅黑"/>
                <w:color w:val="000000"/>
                <w:sz w:val="20"/>
                <w:szCs w:val="20"/>
              </w:rPr>
              <w:t xml:space="preserve">
                用餐安排 早餐：酒店内 午餐：敬请自理 晚餐：敬请自理
                <w:br/>
                住宿地点 东京地区4 星酒店 参考酒店：东京湾酒店(ctrip 网评 3 钻)或同级
                <w:br/>
                【晴空塔】（车观）东京塔官方名称为日本电波塔，是一座是以巴黎埃菲尔铁塔为范本而建造的红白色铁塔，高 332.6 米，
                <w:br/>
                比埃菲尔铁塔高出 13 米。东京的标志之一，无数次出现在日剧的镜头中。
                <w:br/>
                【皇居二重桥】游客参观皇居一般就是游览皇居的外围，包括皇居外苑、皇居东御苑和北之丸公园，隔着护城河。在外苑可
                <w:br/>
                以看到横跨在护城河上的二重桥。东御苑是皇室的大花园，可以一边散步一边观赏许多历史建筑和庭院风景。而位于西北边的千
                <w:br/>
                鸟之渊是东京有名的赏樱点，旁边就是北之丸公园，有许多市民在此跑步、骑车或是散步休闲。
                <w:br/>
                【浅草寺】浅草寺是东京历史悠久、人气旺的寺院，也是浅草地区的中心，供奉的本尊是圣观音。风雷神门：浅草寺的象征
                <w:br/>
                是入口处的风雷神门，左右分别是镇守寺院的风神和雷神，大门上挂着写有“雷门”两字的巨大红灯笼，非常气派。门后挂着两
                <w:br/>
                个巨大的草鞋。仲见世商店街：门内是通往寺庙广场的仲见世商店街，一字排开的诸多店铺摆满了各种日本风情的小商品，如传
                <w:br/>
                统的扇子、纸质的小玩意等。
                <w:br/>
                【秋叶原】这里传递着在世界上享有盛誉的日本动画的最新消息，是日本动漫迷的最佳去所。也是被喻为“电器购物的天堂”
                <w:br/>
                的场所，这里连接着几百家大大小小的电器店，只要能想得到的电器产品在秋叶原一定可以找寻，这里被喻为“电器购物的天
                <w:br/>
                堂”。
                <w:br/>
                【综合免税商城】一站搜罗日本药妆、时尚精品、精巧电器等多样必买品，省心乐购。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东京：台场高达广场、东京国立博物馆、东京大学、日本科学未来馆、东京藤子不二熊 哆啦 A 梦博物馆
                <w:br/>
              </w:t>
            </w:r>
          </w:p>
          <w:p>
            <w:pPr>
              <w:pStyle w:val="indent"/>
            </w:pPr>
            <w:r>
              <w:rPr>
                <w:rFonts w:ascii="微软雅黑" w:hAnsi="微软雅黑" w:eastAsia="微软雅黑" w:cs="微软雅黑"/>
                <w:color w:val="000000"/>
                <w:sz w:val="20"/>
                <w:szCs w:val="20"/>
              </w:rPr>
              <w:t xml:space="preserve">
                住宿地点 中部地区 5 星酒店 参考酒店：四海波吉良庄日式温泉旅馆(ctrip 网评 4 钻)或同级
                <w:br/>
                【台场高达广场】日本台场的高达广场十分有名，对于喜欢高达的游客来说，是必去的旅游胜地，这里的广场门口有六
                <w:br/>
                层楼高的高达战士，给人视觉上的绝对震撼。在高达广场的七楼，是高达博物馆，这里是高达爱好者的天堂，可以欣赏到
                <w:br/>
                种类繁多，形态各异的高达，在晚上这里的灯光炫酷，吸引了无数的观光客。高达也是日本最有名，历时最长的动画品牌。
                <w:br/>
                【东京国立博物馆】（约180分钟）东京国立博物馆始于明治5年（1872年）是日本历史最为悠久的博物馆，共收藏文物约
                <w:br/>
                12万件，国宝89件，重要文化财产648件。藏品种类繁多，完美诠释了什么叫做“目不暇接”。日本并不避讳我国对它的深刻烙
                <w:br/>
                印。每件文物都有标签解说（有中文翻译），里面出现最多的文字解说就是“由中国传入日本”。在很多的文物上都能看到中国
                <w:br/>
                的影子。是一个了解我国对日本文化影响的极佳博物馆。
                <w:br/>
                【东京大学】(东京国立综合大学)诞生于 1877 年，由“东京开成学校”与“东京医学校”在明治维新期间合并改制而成，
                <w:br/>
                初设法学、理学、文学、医学四个学部和一所大学预备学校，是日本第一所国立综合性大学，学校于 1886 年更名为“帝国大
                <w:br/>
                学”，这也是日本建立的第一所帝国大学；1897 年，其易名为“东京帝国大学”；二战后的 1947 年 9 月，正式定名为“东京
                <w:br/>
                大学”。
                <w:br/>
                【日本科学未来馆】于东京著名观光胜地“台场”地区，于 2001 年 7 月 10 日开馆，隶属于日本科学技术振兴事业团，为
                <w:br/>
                地上 8 层地下 2 层的建筑物，总面积达 8881 平方米。其宗旨是通过各领域的尖端科技这一人类知性活动，使科技之成为丰富我
                <w:br/>
                们生活的文化，并为社会全体成员所共享。每个展厅都有与观众进行多种互动实验，使参观者在亲身体验尖端科技的同时，思考
                <w:br/>
                科技的意义并展望科技的未来。
                <w:br/>
                【东京藤子不二熊 哆啦 A 梦博物馆】虽然以藤子·F·不二雄为主题，但由于“哆啦 A 梦”相比大师的其他作品而言，人气优
                <w:br/>
                势实在太过明显，而且由于连载时间长、内容多，所以留下的珍品也最多，馆方搭建的相关内容也最为丰富，可以说是哆啦 A 梦
                <w:br/>
                爱好者必去的地方，没有之一。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大阪：大阪城（不登城）、心斋桥·道顿崛、综合免税、阿倍野展望台
                <w:br/>
              </w:t>
            </w:r>
          </w:p>
          <w:p>
            <w:pPr>
              <w:pStyle w:val="indent"/>
            </w:pPr>
            <w:r>
              <w:rPr>
                <w:rFonts w:ascii="微软雅黑" w:hAnsi="微软雅黑" w:eastAsia="微软雅黑" w:cs="微软雅黑"/>
                <w:color w:val="000000"/>
                <w:sz w:val="20"/>
                <w:szCs w:val="20"/>
              </w:rPr>
              <w:t xml:space="preserve">
                用餐安排 早餐：酒店内 午餐：日式创作料理&amp;鳗鱼饭 晚餐：自理
                <w:br/>
                住宿地点 关西 5 星酒店 参考酒店：住一关空酒店(booking 网评 4 钻)或同级
                <w:br/>
                【大阪城】（不登城）丰臣秀吉于 1583 年所建，是由雄伟的石墙切凿而成，大阪城公园内城中央耸立着大阪城的主体建筑
                <w:br/>
                天守阁，镶铜镀金，十分壮观。
                <w:br/>
                繁华的商业圈【心斋桥·道顿堀】心斋桥位于大阪市中央区，是大阪大的商业购物区，以心斋桥筋商业街为中心，北至长崛
                <w:br/>
                通、南至道顿崛，集中了许多精品屋、专卖店、餐馆和大型购物中心，从早到晚都有熙熙攘攘的市民和游客。逛街购物之余，品
                <w:br/>
                尝地道的大阪美食也是一大乐事，你可以敞开肚子吃大阪烧、串炸、章鱼烧、拉面等日式料理，也可以尝到亚洲其他地区以及欧
                <w:br/>
                美成片的娱乐设施。 道顿堀位于心斋桥的南端，是大阪繁华的商业区之一，也是地标级的美食据点，拉面、章鱼烧、铁板烧、
                <w:br/>
                烤肉炸串、旋转寿司、河豚料理及各种甜点应有尽有。
                <w:br/>
                【综合免税商城】一站搜罗日本药妆、时尚精品、精巧电器等多样必买品，省心乐购。
                <w:br/>
                【阿倍野展望台】Harukas300 位于阿倍野 Harukas 大楼的 58-60 楼，顶楼还有可尽情享受壮大景色的观景台，是整幢大
                <w:br/>
                楼富有魅力的景点。58 楼的空中庭园广场采取三层楼无顶盖露天设计，点一杯酒或是咖啡，临窗欣赏前方的街景，光与风交错
                <w:br/>
                穿行，令人心旷神怡。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JD616(15:50-18:30) 最终以航空公司系统确认为准
                <w:br/>
              </w:t>
            </w:r>
          </w:p>
          <w:p>
            <w:pPr>
              <w:pStyle w:val="indent"/>
            </w:pPr>
            <w:r>
              <w:rPr>
                <w:rFonts w:ascii="微软雅黑" w:hAnsi="微软雅黑" w:eastAsia="微软雅黑" w:cs="微软雅黑"/>
                <w:color w:val="000000"/>
                <w:sz w:val="20"/>
                <w:szCs w:val="20"/>
              </w:rPr>
              <w:t xml:space="preserve">
                用餐安排 早餐：酒店内 午餐：自理 晚餐：自理
                <w:br/>
                住宿地点 温馨的家
                <w:br/>
                乘车前往大阪关西机场，在领队协助下办理登机和托运，乘坐飞机返回合肥，回到温馨的家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大交通：合肥往返大阪国际航班往返经济舱机票以及燃油附加税；
                <w:br/>
                 交通：当地空调专车（保证 1 人 1 正座）以及行程内所列之各种交通工具；
                <w:br/>
                 餐食：7 早 5 正
                <w:br/>
                 住宿：全程入住日本 4-5 星（网评 3-4 钻）酒店，升级 2 晚温泉酒店，双人一间房，单男单女须补房差；
                <w:br/>
                 门票：行程表内所列各项游览项目及入场费用；
                <w:br/>
                 服务：全程领队服务费及当地导游和司机服务费；
                <w:br/>
                 保险：旅游意外险；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2025-07-18T00:43:17+08:00</dcterms:created>
  <dcterms:modified xsi:type="dcterms:W3CDTF">2025-07-18T00:43:17+08:00</dcterms:modified>
</cp:coreProperties>
</file>

<file path=docProps/custom.xml><?xml version="1.0" encoding="utf-8"?>
<Properties xmlns="http://schemas.openxmlformats.org/officeDocument/2006/custom-properties" xmlns:vt="http://schemas.openxmlformats.org/officeDocument/2006/docPropsVTypes"/>
</file>